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9F72A" w14:textId="77777777" w:rsidR="006E5247" w:rsidRPr="000F3FD4" w:rsidRDefault="00AB02AC" w:rsidP="006E5247">
      <w:pPr>
        <w:pStyle w:val="2"/>
        <w:tabs>
          <w:tab w:val="left" w:pos="11340"/>
        </w:tabs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0B59B757" wp14:editId="0BDB3BE8">
            <wp:extent cx="600075" cy="704850"/>
            <wp:effectExtent l="0" t="0" r="9525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BC5A7" w14:textId="77777777" w:rsidR="006E5247" w:rsidRPr="000F3FD4" w:rsidRDefault="006E5247" w:rsidP="006E5247">
      <w:pPr>
        <w:keepNext/>
        <w:tabs>
          <w:tab w:val="left" w:pos="11340"/>
        </w:tabs>
        <w:autoSpaceDE/>
        <w:autoSpaceDN/>
        <w:jc w:val="center"/>
        <w:outlineLvl w:val="1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>Местная администрация муниципального образования</w:t>
      </w:r>
    </w:p>
    <w:p w14:paraId="2EEA3E68" w14:textId="77777777" w:rsidR="006E5247" w:rsidRPr="000F3FD4" w:rsidRDefault="006E5247" w:rsidP="006E5247">
      <w:pPr>
        <w:keepNext/>
        <w:tabs>
          <w:tab w:val="left" w:pos="11340"/>
        </w:tabs>
        <w:autoSpaceDE/>
        <w:autoSpaceDN/>
        <w:jc w:val="center"/>
        <w:outlineLvl w:val="1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 xml:space="preserve">поселок </w:t>
      </w:r>
      <w:proofErr w:type="spellStart"/>
      <w:r w:rsidRPr="000F3FD4">
        <w:rPr>
          <w:b/>
          <w:sz w:val="24"/>
          <w:szCs w:val="24"/>
        </w:rPr>
        <w:t>Смолячково</w:t>
      </w:r>
      <w:proofErr w:type="spellEnd"/>
    </w:p>
    <w:p w14:paraId="6B68F219" w14:textId="77777777" w:rsidR="006E5247" w:rsidRPr="000F3FD4" w:rsidRDefault="006E5247" w:rsidP="006E5247">
      <w:pPr>
        <w:pBdr>
          <w:bottom w:val="single" w:sz="6" w:space="1" w:color="auto"/>
        </w:pBdr>
        <w:spacing w:after="60"/>
        <w:jc w:val="center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>Санкт-Петербург</w:t>
      </w:r>
    </w:p>
    <w:p w14:paraId="341C8C83" w14:textId="77777777" w:rsidR="006E5247" w:rsidRPr="008419FF" w:rsidRDefault="006E5247" w:rsidP="006E5247">
      <w:pPr>
        <w:pBdr>
          <w:bottom w:val="single" w:sz="6" w:space="1" w:color="auto"/>
        </w:pBdr>
        <w:autoSpaceDE/>
        <w:autoSpaceDN/>
        <w:jc w:val="center"/>
        <w:outlineLvl w:val="1"/>
        <w:rPr>
          <w:sz w:val="24"/>
          <w:szCs w:val="24"/>
        </w:rPr>
      </w:pPr>
      <w:r w:rsidRPr="000F3FD4">
        <w:rPr>
          <w:sz w:val="24"/>
          <w:szCs w:val="24"/>
        </w:rPr>
        <w:t>19772</w:t>
      </w:r>
      <w:r w:rsidR="00075AC4">
        <w:rPr>
          <w:sz w:val="24"/>
          <w:szCs w:val="24"/>
        </w:rPr>
        <w:t>0</w:t>
      </w:r>
      <w:r w:rsidRPr="000F3FD4">
        <w:rPr>
          <w:sz w:val="24"/>
          <w:szCs w:val="24"/>
        </w:rPr>
        <w:t xml:space="preserve">, г. Санкт-Петербург, </w:t>
      </w:r>
      <w:r w:rsidR="008419FF">
        <w:rPr>
          <w:sz w:val="24"/>
          <w:szCs w:val="24"/>
        </w:rPr>
        <w:t>г. Зеленогорск</w:t>
      </w:r>
      <w:r w:rsidRPr="000F3FD4">
        <w:rPr>
          <w:sz w:val="24"/>
          <w:szCs w:val="24"/>
        </w:rPr>
        <w:t xml:space="preserve">, </w:t>
      </w:r>
      <w:r w:rsidR="008419FF">
        <w:rPr>
          <w:sz w:val="24"/>
          <w:szCs w:val="24"/>
        </w:rPr>
        <w:t>пр. Ленина</w:t>
      </w:r>
      <w:r w:rsidRPr="000F3FD4">
        <w:rPr>
          <w:sz w:val="24"/>
          <w:szCs w:val="24"/>
        </w:rPr>
        <w:t>, д.</w:t>
      </w:r>
      <w:r w:rsidR="008419FF">
        <w:rPr>
          <w:sz w:val="24"/>
          <w:szCs w:val="24"/>
        </w:rPr>
        <w:t>14</w:t>
      </w:r>
      <w:r w:rsidR="008419FF" w:rsidRPr="008419FF">
        <w:rPr>
          <w:sz w:val="24"/>
          <w:szCs w:val="24"/>
        </w:rPr>
        <w:t>,</w:t>
      </w:r>
      <w:r w:rsidR="008419FF">
        <w:rPr>
          <w:sz w:val="24"/>
          <w:szCs w:val="24"/>
        </w:rPr>
        <w:t xml:space="preserve"> </w:t>
      </w:r>
      <w:proofErr w:type="spellStart"/>
      <w:r w:rsidR="008419FF">
        <w:rPr>
          <w:sz w:val="24"/>
          <w:szCs w:val="24"/>
        </w:rPr>
        <w:t>лит</w:t>
      </w:r>
      <w:proofErr w:type="gramStart"/>
      <w:r w:rsidR="008419FF">
        <w:rPr>
          <w:sz w:val="24"/>
          <w:szCs w:val="24"/>
        </w:rPr>
        <w:t>.А</w:t>
      </w:r>
      <w:proofErr w:type="spellEnd"/>
      <w:proofErr w:type="gramEnd"/>
      <w:r w:rsidR="008419FF" w:rsidRPr="008419FF">
        <w:rPr>
          <w:sz w:val="24"/>
          <w:szCs w:val="24"/>
        </w:rPr>
        <w:t>,</w:t>
      </w:r>
      <w:r w:rsidR="008419FF">
        <w:rPr>
          <w:sz w:val="24"/>
          <w:szCs w:val="24"/>
        </w:rPr>
        <w:t xml:space="preserve"> пом. 1-Н</w:t>
      </w:r>
    </w:p>
    <w:p w14:paraId="464758ED" w14:textId="77777777" w:rsidR="006E5247" w:rsidRPr="000F3FD4" w:rsidRDefault="006E5247" w:rsidP="006E5247">
      <w:pPr>
        <w:pBdr>
          <w:bottom w:val="single" w:sz="6" w:space="1" w:color="auto"/>
        </w:pBdr>
        <w:autoSpaceDE/>
        <w:autoSpaceDN/>
        <w:jc w:val="center"/>
        <w:outlineLvl w:val="1"/>
        <w:rPr>
          <w:sz w:val="24"/>
          <w:szCs w:val="24"/>
        </w:rPr>
      </w:pPr>
      <w:r w:rsidRPr="000F3FD4">
        <w:rPr>
          <w:sz w:val="24"/>
          <w:szCs w:val="24"/>
        </w:rPr>
        <w:t>тел./факс: +7(812)4</w:t>
      </w:r>
      <w:r w:rsidR="008419FF">
        <w:rPr>
          <w:sz w:val="24"/>
          <w:szCs w:val="24"/>
        </w:rPr>
        <w:t>09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88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25</w:t>
      </w:r>
      <w:r w:rsidRPr="000F3FD4">
        <w:rPr>
          <w:sz w:val="24"/>
          <w:szCs w:val="24"/>
        </w:rPr>
        <w:t>, 4</w:t>
      </w:r>
      <w:r w:rsidR="008419FF">
        <w:rPr>
          <w:sz w:val="24"/>
          <w:szCs w:val="24"/>
        </w:rPr>
        <w:t>09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88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26</w:t>
      </w:r>
      <w:r w:rsidRPr="000F3FD4">
        <w:rPr>
          <w:sz w:val="24"/>
          <w:szCs w:val="24"/>
        </w:rPr>
        <w:t xml:space="preserve">, </w:t>
      </w:r>
      <w:r w:rsidRPr="000F3FD4">
        <w:rPr>
          <w:sz w:val="24"/>
          <w:szCs w:val="24"/>
          <w:lang w:val="en-US"/>
        </w:rPr>
        <w:t>e</w:t>
      </w:r>
      <w:r w:rsidRPr="000F3FD4">
        <w:rPr>
          <w:sz w:val="24"/>
          <w:szCs w:val="24"/>
        </w:rPr>
        <w:t>-</w:t>
      </w:r>
      <w:r w:rsidRPr="000F3FD4">
        <w:rPr>
          <w:sz w:val="24"/>
          <w:szCs w:val="24"/>
          <w:lang w:val="en-US"/>
        </w:rPr>
        <w:t>mail</w:t>
      </w:r>
      <w:r w:rsidRPr="000F3FD4">
        <w:rPr>
          <w:sz w:val="24"/>
          <w:szCs w:val="24"/>
        </w:rPr>
        <w:t xml:space="preserve">: </w:t>
      </w:r>
      <w:r w:rsidRPr="000F3FD4">
        <w:rPr>
          <w:sz w:val="24"/>
          <w:szCs w:val="24"/>
          <w:lang w:val="en-US"/>
        </w:rPr>
        <w:t>ma</w:t>
      </w:r>
      <w:r w:rsidRPr="000F3FD4">
        <w:rPr>
          <w:sz w:val="24"/>
          <w:szCs w:val="24"/>
        </w:rPr>
        <w:t>@</w:t>
      </w:r>
      <w:proofErr w:type="spellStart"/>
      <w:r w:rsidRPr="000F3FD4">
        <w:rPr>
          <w:sz w:val="24"/>
          <w:szCs w:val="24"/>
          <w:lang w:val="en-US"/>
        </w:rPr>
        <w:t>mo</w:t>
      </w:r>
      <w:proofErr w:type="spellEnd"/>
      <w:r w:rsidRPr="000F3FD4">
        <w:rPr>
          <w:sz w:val="24"/>
          <w:szCs w:val="24"/>
        </w:rPr>
        <w:t>-</w:t>
      </w:r>
      <w:proofErr w:type="spellStart"/>
      <w:r w:rsidRPr="000F3FD4">
        <w:rPr>
          <w:sz w:val="24"/>
          <w:szCs w:val="24"/>
          <w:lang w:val="en-US"/>
        </w:rPr>
        <w:t>smol</w:t>
      </w:r>
      <w:proofErr w:type="spellEnd"/>
      <w:r w:rsidRPr="000F3FD4">
        <w:rPr>
          <w:sz w:val="24"/>
          <w:szCs w:val="24"/>
        </w:rPr>
        <w:t>.</w:t>
      </w:r>
      <w:proofErr w:type="spellStart"/>
      <w:r w:rsidRPr="000F3FD4">
        <w:rPr>
          <w:sz w:val="24"/>
          <w:szCs w:val="24"/>
          <w:lang w:val="en-US"/>
        </w:rPr>
        <w:t>ru</w:t>
      </w:r>
      <w:proofErr w:type="spellEnd"/>
    </w:p>
    <w:p w14:paraId="2DF6AE0E" w14:textId="0EFFEED7" w:rsidR="000D4228" w:rsidRDefault="003C36D3" w:rsidP="003C36D3">
      <w:pPr>
        <w:keepNext/>
        <w:autoSpaceDE/>
        <w:autoSpaceDN/>
        <w:jc w:val="right"/>
        <w:outlineLvl w:val="0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ПРОЕКТ</w:t>
      </w:r>
      <w:bookmarkStart w:id="0" w:name="_GoBack"/>
      <w:bookmarkEnd w:id="0"/>
    </w:p>
    <w:p w14:paraId="6B8024CD" w14:textId="77777777" w:rsidR="006E5247" w:rsidRDefault="006E5247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  <w:r w:rsidRPr="00677376">
        <w:rPr>
          <w:b/>
          <w:caps/>
          <w:sz w:val="24"/>
          <w:szCs w:val="24"/>
        </w:rPr>
        <w:t>Постановление</w:t>
      </w:r>
    </w:p>
    <w:p w14:paraId="2E10C4E2" w14:textId="77777777" w:rsidR="000D4228" w:rsidRPr="00677376" w:rsidRDefault="000D4228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5"/>
        <w:gridCol w:w="4820"/>
      </w:tblGrid>
      <w:tr w:rsidR="006E5247" w:rsidRPr="00677376" w14:paraId="424537C8" w14:textId="77777777" w:rsidTr="00B3275E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45DE80B" w14:textId="6D9D0BB0" w:rsidR="006E5247" w:rsidRPr="00677376" w:rsidRDefault="003C36D3" w:rsidP="003C36D3">
            <w:pPr>
              <w:pStyle w:val="ad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>
              <w:rPr>
                <w:rFonts w:ascii="Times New Roman" w:hAnsi="Times New Roman"/>
                <w:b/>
                <w:szCs w:val="24"/>
                <w:lang w:val="en-US"/>
              </w:rPr>
              <w:t>___</w:t>
            </w:r>
            <w:r>
              <w:rPr>
                <w:rFonts w:ascii="Times New Roman" w:hAnsi="Times New Roman"/>
                <w:b/>
                <w:szCs w:val="24"/>
              </w:rPr>
              <w:t xml:space="preserve">»__________ </w:t>
            </w:r>
            <w:r w:rsidR="006E5247" w:rsidRPr="00677376">
              <w:rPr>
                <w:rFonts w:ascii="Times New Roman" w:hAnsi="Times New Roman"/>
                <w:b/>
                <w:szCs w:val="24"/>
              </w:rPr>
              <w:t>20</w:t>
            </w:r>
            <w:r w:rsidR="002B3E6D">
              <w:rPr>
                <w:rFonts w:ascii="Times New Roman" w:hAnsi="Times New Roman"/>
                <w:b/>
                <w:szCs w:val="24"/>
              </w:rPr>
              <w:t>2</w:t>
            </w:r>
            <w:r w:rsidR="00672E8D">
              <w:rPr>
                <w:rFonts w:ascii="Times New Roman" w:hAnsi="Times New Roman"/>
                <w:b/>
                <w:szCs w:val="24"/>
              </w:rPr>
              <w:t>5</w:t>
            </w:r>
            <w:r w:rsidR="006E5247" w:rsidRPr="0067737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884FF8">
              <w:rPr>
                <w:rFonts w:ascii="Times New Roman" w:hAnsi="Times New Roman"/>
                <w:b/>
                <w:szCs w:val="24"/>
              </w:rPr>
              <w:t>года</w:t>
            </w:r>
            <w:r w:rsidR="00525D7E">
              <w:rPr>
                <w:rFonts w:ascii="Times New Roman" w:hAnsi="Times New Roman"/>
                <w:b/>
                <w:szCs w:val="24"/>
              </w:rPr>
              <w:t xml:space="preserve"> № </w:t>
            </w:r>
            <w:r>
              <w:rPr>
                <w:rFonts w:ascii="Times New Roman" w:hAnsi="Times New Roman"/>
                <w:b/>
                <w:szCs w:val="24"/>
              </w:rPr>
              <w:t>____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319BD4F3" w14:textId="77777777" w:rsidR="006E5247" w:rsidRPr="00F83690" w:rsidRDefault="00525D7E" w:rsidP="00AD118C">
            <w:pPr>
              <w:pStyle w:val="ad"/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поселок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Смолячково</w:t>
            </w:r>
            <w:proofErr w:type="spellEnd"/>
          </w:p>
        </w:tc>
      </w:tr>
    </w:tbl>
    <w:p w14:paraId="7479D4C3" w14:textId="77777777" w:rsidR="006E5247" w:rsidRPr="00C9228C" w:rsidRDefault="006E5247" w:rsidP="006E5247">
      <w:pPr>
        <w:rPr>
          <w:b/>
          <w:i/>
          <w:sz w:val="24"/>
          <w:szCs w:val="24"/>
        </w:rPr>
      </w:pPr>
    </w:p>
    <w:p w14:paraId="00E42645" w14:textId="4E239014" w:rsidR="00075AC4" w:rsidRPr="000E5D1C" w:rsidRDefault="00672E8D" w:rsidP="00CA7FA2">
      <w:pPr>
        <w:ind w:right="48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Постановление МА МО пос. </w:t>
      </w:r>
      <w:proofErr w:type="spellStart"/>
      <w:r>
        <w:rPr>
          <w:b/>
          <w:sz w:val="24"/>
          <w:szCs w:val="24"/>
        </w:rPr>
        <w:t>Смолячково</w:t>
      </w:r>
      <w:proofErr w:type="spellEnd"/>
      <w:r>
        <w:rPr>
          <w:b/>
          <w:sz w:val="24"/>
          <w:szCs w:val="24"/>
        </w:rPr>
        <w:t xml:space="preserve"> от 18.12.2024 г. № 54 «</w:t>
      </w:r>
      <w:r w:rsidR="00075AC4" w:rsidRPr="000E5D1C">
        <w:rPr>
          <w:b/>
          <w:sz w:val="24"/>
          <w:szCs w:val="24"/>
        </w:rPr>
        <w:t xml:space="preserve">Об утверждении </w:t>
      </w:r>
      <w:r w:rsidR="00E7322C">
        <w:rPr>
          <w:b/>
          <w:sz w:val="24"/>
          <w:szCs w:val="24"/>
        </w:rPr>
        <w:t>муниципальных</w:t>
      </w:r>
      <w:r w:rsidR="00075AC4" w:rsidRPr="000E5D1C">
        <w:rPr>
          <w:b/>
          <w:sz w:val="24"/>
          <w:szCs w:val="24"/>
        </w:rPr>
        <w:t xml:space="preserve"> программ </w:t>
      </w:r>
      <w:r w:rsidR="00EF5FF6">
        <w:rPr>
          <w:b/>
          <w:sz w:val="24"/>
          <w:szCs w:val="24"/>
        </w:rPr>
        <w:t>МО пос.</w:t>
      </w:r>
      <w:r w:rsidR="000D4228">
        <w:rPr>
          <w:b/>
          <w:sz w:val="24"/>
          <w:szCs w:val="24"/>
        </w:rPr>
        <w:t xml:space="preserve"> </w:t>
      </w:r>
      <w:proofErr w:type="spellStart"/>
      <w:r w:rsidR="00075AC4" w:rsidRPr="000E5D1C">
        <w:rPr>
          <w:b/>
          <w:sz w:val="24"/>
          <w:szCs w:val="24"/>
        </w:rPr>
        <w:t>Смолячково</w:t>
      </w:r>
      <w:proofErr w:type="spellEnd"/>
      <w:r w:rsidR="00075AC4" w:rsidRPr="000E5D1C">
        <w:rPr>
          <w:b/>
          <w:sz w:val="24"/>
          <w:szCs w:val="24"/>
        </w:rPr>
        <w:t xml:space="preserve"> на 20</w:t>
      </w:r>
      <w:r w:rsidR="00EF145F">
        <w:rPr>
          <w:b/>
          <w:sz w:val="24"/>
          <w:szCs w:val="24"/>
        </w:rPr>
        <w:t>2</w:t>
      </w:r>
      <w:r w:rsidR="00521532">
        <w:rPr>
          <w:b/>
          <w:sz w:val="24"/>
          <w:szCs w:val="24"/>
        </w:rPr>
        <w:t>5</w:t>
      </w:r>
      <w:r w:rsidR="00075AC4" w:rsidRPr="000E5D1C">
        <w:rPr>
          <w:b/>
          <w:sz w:val="24"/>
          <w:szCs w:val="24"/>
        </w:rPr>
        <w:t xml:space="preserve"> год</w:t>
      </w:r>
      <w:r w:rsidR="00EF5FF6">
        <w:rPr>
          <w:b/>
          <w:sz w:val="24"/>
          <w:szCs w:val="24"/>
        </w:rPr>
        <w:t xml:space="preserve"> и на плановый период 202</w:t>
      </w:r>
      <w:r w:rsidR="00521532">
        <w:rPr>
          <w:b/>
          <w:sz w:val="24"/>
          <w:szCs w:val="24"/>
        </w:rPr>
        <w:t>6</w:t>
      </w:r>
      <w:r w:rsidR="00EF5FF6">
        <w:rPr>
          <w:b/>
          <w:sz w:val="24"/>
          <w:szCs w:val="24"/>
        </w:rPr>
        <w:t xml:space="preserve"> и 202</w:t>
      </w:r>
      <w:r w:rsidR="00521532">
        <w:rPr>
          <w:b/>
          <w:sz w:val="24"/>
          <w:szCs w:val="24"/>
        </w:rPr>
        <w:t>7</w:t>
      </w:r>
      <w:r w:rsidR="00EF5FF6">
        <w:rPr>
          <w:b/>
          <w:sz w:val="24"/>
          <w:szCs w:val="24"/>
        </w:rPr>
        <w:t xml:space="preserve"> годов</w:t>
      </w:r>
      <w:r>
        <w:rPr>
          <w:b/>
          <w:sz w:val="24"/>
          <w:szCs w:val="24"/>
        </w:rPr>
        <w:t>»</w:t>
      </w:r>
    </w:p>
    <w:p w14:paraId="4B9CC80F" w14:textId="77777777" w:rsidR="00075AC4" w:rsidRPr="000E5D1C" w:rsidRDefault="00075AC4" w:rsidP="00075AC4">
      <w:pPr>
        <w:jc w:val="both"/>
        <w:rPr>
          <w:b/>
          <w:sz w:val="24"/>
          <w:szCs w:val="24"/>
        </w:rPr>
      </w:pPr>
    </w:p>
    <w:p w14:paraId="58B3BA9F" w14:textId="46C46A08" w:rsidR="00075AC4" w:rsidRDefault="00075AC4" w:rsidP="00B63238">
      <w:pPr>
        <w:jc w:val="both"/>
        <w:rPr>
          <w:sz w:val="24"/>
          <w:szCs w:val="24"/>
        </w:rPr>
      </w:pPr>
      <w:r w:rsidRPr="000E5D1C">
        <w:rPr>
          <w:b/>
          <w:sz w:val="24"/>
          <w:szCs w:val="24"/>
        </w:rPr>
        <w:tab/>
      </w:r>
      <w:r w:rsidRPr="000E5D1C">
        <w:rPr>
          <w:sz w:val="24"/>
          <w:szCs w:val="24"/>
        </w:rPr>
        <w:t xml:space="preserve">В соответствии с </w:t>
      </w:r>
      <w:r w:rsidR="00B63238">
        <w:rPr>
          <w:sz w:val="24"/>
          <w:szCs w:val="24"/>
        </w:rPr>
        <w:t>З</w:t>
      </w:r>
      <w:r w:rsidRPr="000E5D1C">
        <w:rPr>
          <w:sz w:val="24"/>
          <w:szCs w:val="24"/>
        </w:rPr>
        <w:t xml:space="preserve">аконом Санкт-Петербурга от 23.09.2009 № 420-79 «Об организации местного самоуправления в Санкт-Петербурге», Бюджетным Кодексом Российской Федерации, Уставом </w:t>
      </w:r>
      <w:r w:rsidR="00EF5FF6">
        <w:rPr>
          <w:sz w:val="24"/>
          <w:szCs w:val="24"/>
        </w:rPr>
        <w:t xml:space="preserve">внутригородского </w:t>
      </w:r>
      <w:r w:rsidRPr="000E5D1C">
        <w:rPr>
          <w:sz w:val="24"/>
          <w:szCs w:val="24"/>
        </w:rPr>
        <w:t>муниципального образования</w:t>
      </w:r>
      <w:r w:rsidR="00D32EF2">
        <w:rPr>
          <w:sz w:val="24"/>
          <w:szCs w:val="24"/>
        </w:rPr>
        <w:t xml:space="preserve"> города федерального значения Санкт-Петербурга</w:t>
      </w:r>
      <w:r w:rsidRPr="000E5D1C">
        <w:rPr>
          <w:sz w:val="24"/>
          <w:szCs w:val="24"/>
        </w:rPr>
        <w:t xml:space="preserve"> поселок </w:t>
      </w:r>
      <w:proofErr w:type="spellStart"/>
      <w:r w:rsidRPr="000E5D1C">
        <w:rPr>
          <w:sz w:val="24"/>
          <w:szCs w:val="24"/>
        </w:rPr>
        <w:t>Смолячково</w:t>
      </w:r>
      <w:proofErr w:type="spellEnd"/>
      <w:r w:rsidRPr="000E5D1C">
        <w:rPr>
          <w:sz w:val="24"/>
          <w:szCs w:val="24"/>
        </w:rPr>
        <w:t>, с учетом расходных обязательств по решению вопросов местного значения, Местная администрация</w:t>
      </w:r>
      <w:r>
        <w:rPr>
          <w:sz w:val="24"/>
          <w:szCs w:val="24"/>
        </w:rPr>
        <w:t xml:space="preserve"> муниципального образования поселок </w:t>
      </w:r>
      <w:proofErr w:type="spellStart"/>
      <w:r>
        <w:rPr>
          <w:sz w:val="24"/>
          <w:szCs w:val="24"/>
        </w:rPr>
        <w:t>Смолячково</w:t>
      </w:r>
      <w:proofErr w:type="spellEnd"/>
    </w:p>
    <w:p w14:paraId="7859DAC8" w14:textId="77777777" w:rsidR="00B63238" w:rsidRPr="00D51570" w:rsidRDefault="00B63238" w:rsidP="00B63238">
      <w:pPr>
        <w:jc w:val="both"/>
        <w:rPr>
          <w:sz w:val="24"/>
          <w:szCs w:val="24"/>
        </w:rPr>
      </w:pPr>
    </w:p>
    <w:p w14:paraId="020B3C88" w14:textId="77777777" w:rsidR="00075AC4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>ПОСТАНОВЛЯЕТ:</w:t>
      </w:r>
    </w:p>
    <w:p w14:paraId="2A2B1BBA" w14:textId="77777777" w:rsidR="00B63238" w:rsidRPr="00636DF2" w:rsidRDefault="00B63238" w:rsidP="00B63238">
      <w:pPr>
        <w:jc w:val="both"/>
        <w:rPr>
          <w:b/>
          <w:sz w:val="24"/>
          <w:szCs w:val="24"/>
        </w:rPr>
      </w:pPr>
    </w:p>
    <w:p w14:paraId="7F6D89DC" w14:textId="62C18328" w:rsidR="00075AC4" w:rsidRPr="000E5D1C" w:rsidRDefault="00636DF2" w:rsidP="00E91205">
      <w:pPr>
        <w:tabs>
          <w:tab w:val="left" w:pos="567"/>
        </w:tabs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672E8D">
        <w:rPr>
          <w:sz w:val="24"/>
          <w:szCs w:val="24"/>
        </w:rPr>
        <w:t xml:space="preserve"> Приложение № 16 к Постановлению МА МО пос. </w:t>
      </w:r>
      <w:proofErr w:type="spellStart"/>
      <w:r w:rsidR="00672E8D">
        <w:rPr>
          <w:sz w:val="24"/>
          <w:szCs w:val="24"/>
        </w:rPr>
        <w:t>Смолячково</w:t>
      </w:r>
      <w:proofErr w:type="spellEnd"/>
      <w:r w:rsidR="00672E8D">
        <w:rPr>
          <w:sz w:val="24"/>
          <w:szCs w:val="24"/>
        </w:rPr>
        <w:t xml:space="preserve"> от 18.12.202</w:t>
      </w:r>
      <w:r w:rsidR="00447620" w:rsidRPr="00447620">
        <w:rPr>
          <w:sz w:val="24"/>
          <w:szCs w:val="24"/>
        </w:rPr>
        <w:t>4</w:t>
      </w:r>
      <w:r w:rsidR="00672E8D">
        <w:rPr>
          <w:sz w:val="24"/>
          <w:szCs w:val="24"/>
        </w:rPr>
        <w:t xml:space="preserve"> г.</w:t>
      </w:r>
      <w:r w:rsidR="00CA7FA2">
        <w:rPr>
          <w:sz w:val="24"/>
          <w:szCs w:val="24"/>
        </w:rPr>
        <w:t xml:space="preserve"> № 54 </w:t>
      </w:r>
      <w:r w:rsidR="00CA7FA2" w:rsidRPr="00CA7FA2">
        <w:rPr>
          <w:sz w:val="24"/>
          <w:szCs w:val="24"/>
        </w:rPr>
        <w:t xml:space="preserve">«Об утверждении муниципальных программ МО пос. </w:t>
      </w:r>
      <w:proofErr w:type="spellStart"/>
      <w:r w:rsidR="00CA7FA2" w:rsidRPr="00CA7FA2">
        <w:rPr>
          <w:sz w:val="24"/>
          <w:szCs w:val="24"/>
        </w:rPr>
        <w:t>Смолячково</w:t>
      </w:r>
      <w:proofErr w:type="spellEnd"/>
      <w:r w:rsidR="00CA7FA2" w:rsidRPr="00CA7FA2">
        <w:rPr>
          <w:sz w:val="24"/>
          <w:szCs w:val="24"/>
        </w:rPr>
        <w:t xml:space="preserve"> на 2025 год и на плановый период 2026 и 2027 годов»</w:t>
      </w:r>
      <w:r w:rsidR="00E91205">
        <w:rPr>
          <w:sz w:val="24"/>
          <w:szCs w:val="24"/>
        </w:rPr>
        <w:t xml:space="preserve"> изложить в новой редакции в соответствии с Приложением № 1 к настоящему Постановлению</w:t>
      </w:r>
      <w:r w:rsidR="00CA7FA2">
        <w:rPr>
          <w:sz w:val="24"/>
          <w:szCs w:val="24"/>
        </w:rPr>
        <w:t>.</w:t>
      </w:r>
    </w:p>
    <w:p w14:paraId="1E392C64" w14:textId="4173292A" w:rsidR="00672E8D" w:rsidRDefault="00672E8D" w:rsidP="00E91205">
      <w:pPr>
        <w:tabs>
          <w:tab w:val="left" w:pos="567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075AC4" w:rsidRPr="000E5D1C">
        <w:rPr>
          <w:sz w:val="24"/>
          <w:szCs w:val="24"/>
        </w:rPr>
        <w:t xml:space="preserve">Настоящее </w:t>
      </w:r>
      <w:r w:rsidR="00B63238">
        <w:rPr>
          <w:sz w:val="24"/>
          <w:szCs w:val="24"/>
        </w:rPr>
        <w:t>П</w:t>
      </w:r>
      <w:r w:rsidR="00075AC4" w:rsidRPr="000E5D1C">
        <w:rPr>
          <w:sz w:val="24"/>
          <w:szCs w:val="24"/>
        </w:rPr>
        <w:t xml:space="preserve">остановление подлежит размещению на официальном сайте </w:t>
      </w:r>
      <w:r w:rsidR="004E659B">
        <w:rPr>
          <w:sz w:val="24"/>
          <w:szCs w:val="24"/>
        </w:rPr>
        <w:t xml:space="preserve">внутригородского </w:t>
      </w:r>
      <w:r w:rsidR="00075AC4" w:rsidRPr="000E5D1C">
        <w:rPr>
          <w:sz w:val="24"/>
          <w:szCs w:val="24"/>
        </w:rPr>
        <w:t>муниципального образования</w:t>
      </w:r>
      <w:r w:rsidR="004E659B">
        <w:rPr>
          <w:sz w:val="24"/>
          <w:szCs w:val="24"/>
        </w:rPr>
        <w:t xml:space="preserve"> города федерального значения Санкт-Петербурга поселок </w:t>
      </w:r>
      <w:proofErr w:type="spellStart"/>
      <w:r w:rsidR="004E659B">
        <w:rPr>
          <w:sz w:val="24"/>
          <w:szCs w:val="24"/>
        </w:rPr>
        <w:t>Смолячково</w:t>
      </w:r>
      <w:proofErr w:type="spellEnd"/>
      <w:r w:rsidR="00075AC4" w:rsidRPr="000E5D1C">
        <w:rPr>
          <w:sz w:val="24"/>
          <w:szCs w:val="24"/>
        </w:rPr>
        <w:t xml:space="preserve"> </w:t>
      </w:r>
      <w:r w:rsidR="00A97560">
        <w:rPr>
          <w:sz w:val="24"/>
          <w:szCs w:val="24"/>
          <w:lang w:val="en-US"/>
        </w:rPr>
        <w:t>www</w:t>
      </w:r>
      <w:r w:rsidR="00A97560" w:rsidRPr="00A97560">
        <w:rPr>
          <w:sz w:val="24"/>
          <w:szCs w:val="24"/>
        </w:rPr>
        <w:t>.</w:t>
      </w:r>
      <w:r w:rsidR="00075AC4" w:rsidRPr="00075AC4">
        <w:rPr>
          <w:sz w:val="24"/>
          <w:szCs w:val="24"/>
        </w:rPr>
        <w:t>mo-smol.ru</w:t>
      </w:r>
      <w:r w:rsidR="00075AC4" w:rsidRPr="000E5D1C">
        <w:rPr>
          <w:sz w:val="24"/>
          <w:szCs w:val="24"/>
        </w:rPr>
        <w:t>.</w:t>
      </w:r>
    </w:p>
    <w:p w14:paraId="5E9F52D8" w14:textId="77777777" w:rsidR="00672E8D" w:rsidRDefault="00672E8D" w:rsidP="00E91205">
      <w:pPr>
        <w:tabs>
          <w:tab w:val="left" w:pos="567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075AC4" w:rsidRPr="000E5D1C">
        <w:rPr>
          <w:sz w:val="24"/>
          <w:szCs w:val="24"/>
        </w:rPr>
        <w:t xml:space="preserve">Настоящее </w:t>
      </w:r>
      <w:r w:rsidR="00075AC4">
        <w:rPr>
          <w:sz w:val="24"/>
          <w:szCs w:val="24"/>
        </w:rPr>
        <w:t>П</w:t>
      </w:r>
      <w:r w:rsidR="00075AC4" w:rsidRPr="000E5D1C">
        <w:rPr>
          <w:sz w:val="24"/>
          <w:szCs w:val="24"/>
        </w:rPr>
        <w:t xml:space="preserve">остановление вступает в силу </w:t>
      </w:r>
      <w:r w:rsidR="00075AC4">
        <w:rPr>
          <w:sz w:val="24"/>
          <w:szCs w:val="24"/>
        </w:rPr>
        <w:t>со дня его принятия.</w:t>
      </w:r>
    </w:p>
    <w:p w14:paraId="2F02B276" w14:textId="4D9652E8" w:rsidR="00075AC4" w:rsidRPr="00F56959" w:rsidRDefault="00672E8D" w:rsidP="00E91205">
      <w:pPr>
        <w:tabs>
          <w:tab w:val="left" w:pos="567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 w:rsidR="00075AC4">
        <w:rPr>
          <w:sz w:val="24"/>
          <w:szCs w:val="24"/>
        </w:rPr>
        <w:t>Контроль за</w:t>
      </w:r>
      <w:proofErr w:type="gramEnd"/>
      <w:r w:rsidR="00075AC4">
        <w:rPr>
          <w:sz w:val="24"/>
          <w:szCs w:val="24"/>
        </w:rPr>
        <w:t xml:space="preserve"> исполнением настоящего Постановления оставляю за собой.</w:t>
      </w:r>
    </w:p>
    <w:p w14:paraId="4544826B" w14:textId="77777777" w:rsidR="00D32EF2" w:rsidRPr="00F36E10" w:rsidRDefault="00D32EF2" w:rsidP="00B63238">
      <w:pPr>
        <w:jc w:val="both"/>
        <w:rPr>
          <w:b/>
          <w:sz w:val="24"/>
          <w:szCs w:val="24"/>
        </w:rPr>
      </w:pPr>
    </w:p>
    <w:p w14:paraId="2F67B8EA" w14:textId="77777777" w:rsidR="00075AC4" w:rsidRPr="000E5D1C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 xml:space="preserve">Глава Местной администрации </w:t>
      </w:r>
    </w:p>
    <w:p w14:paraId="392DAEEB" w14:textId="77777777" w:rsidR="00075AC4" w:rsidRPr="000E5D1C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 xml:space="preserve">муниципального образования </w:t>
      </w:r>
    </w:p>
    <w:p w14:paraId="289C32E8" w14:textId="301030BC" w:rsidR="00901789" w:rsidRDefault="00672E8D" w:rsidP="00B6323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поселок </w:t>
      </w:r>
      <w:proofErr w:type="spellStart"/>
      <w:r>
        <w:rPr>
          <w:b/>
          <w:sz w:val="24"/>
          <w:szCs w:val="24"/>
        </w:rPr>
        <w:t>Смолячково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А.</w:t>
      </w:r>
      <w:r w:rsidR="00075AC4" w:rsidRPr="000E5D1C">
        <w:rPr>
          <w:b/>
          <w:sz w:val="24"/>
          <w:szCs w:val="24"/>
        </w:rPr>
        <w:t xml:space="preserve">Т. </w:t>
      </w:r>
      <w:proofErr w:type="spellStart"/>
      <w:r w:rsidR="00075AC4" w:rsidRPr="000E5D1C">
        <w:rPr>
          <w:b/>
          <w:sz w:val="24"/>
          <w:szCs w:val="24"/>
        </w:rPr>
        <w:t>Чулин</w:t>
      </w:r>
      <w:proofErr w:type="spellEnd"/>
    </w:p>
    <w:p w14:paraId="3F74FDB5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0635CD18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5909B802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64E4F798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3EFB7E60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512C01E4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20515994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6BE63CC2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7AB5CEF1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18C8A731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lastRenderedPageBreak/>
        <w:t>Приложение № 1</w:t>
      </w:r>
    </w:p>
    <w:p w14:paraId="64C2C243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к Постановлению МА МО пос. </w:t>
      </w:r>
      <w:proofErr w:type="spellStart"/>
      <w:r w:rsidRPr="00264B94">
        <w:rPr>
          <w:sz w:val="24"/>
          <w:szCs w:val="24"/>
        </w:rPr>
        <w:t>Смолячково</w:t>
      </w:r>
      <w:proofErr w:type="spellEnd"/>
    </w:p>
    <w:p w14:paraId="1EA37EC6" w14:textId="22E03938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от </w:t>
      </w:r>
      <w:r w:rsidR="003C36D3">
        <w:rPr>
          <w:sz w:val="24"/>
          <w:szCs w:val="24"/>
        </w:rPr>
        <w:t xml:space="preserve">«____» ____________ </w:t>
      </w:r>
      <w:r w:rsidRPr="00264B94">
        <w:rPr>
          <w:sz w:val="24"/>
          <w:szCs w:val="24"/>
        </w:rPr>
        <w:t xml:space="preserve">2025 г. № </w:t>
      </w:r>
      <w:r w:rsidR="003C36D3">
        <w:rPr>
          <w:sz w:val="24"/>
          <w:szCs w:val="24"/>
        </w:rPr>
        <w:t>____</w:t>
      </w:r>
    </w:p>
    <w:p w14:paraId="01434421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</w:p>
    <w:p w14:paraId="0C99636F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>«Приложение № 16</w:t>
      </w:r>
    </w:p>
    <w:p w14:paraId="73884AB3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к Постановлению </w:t>
      </w:r>
    </w:p>
    <w:p w14:paraId="4EA6B544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МА МО пос. </w:t>
      </w:r>
      <w:proofErr w:type="spellStart"/>
      <w:r w:rsidRPr="00264B94">
        <w:rPr>
          <w:sz w:val="24"/>
          <w:szCs w:val="24"/>
        </w:rPr>
        <w:t>Смолячково</w:t>
      </w:r>
      <w:proofErr w:type="spellEnd"/>
    </w:p>
    <w:p w14:paraId="6C84DA13" w14:textId="77777777" w:rsidR="00264B94" w:rsidRPr="00264B94" w:rsidRDefault="00264B94" w:rsidP="00264B94">
      <w:pPr>
        <w:spacing w:after="200"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>от 18.12.2024 г. № 54</w:t>
      </w:r>
    </w:p>
    <w:p w14:paraId="3FAF0C14" w14:textId="77777777" w:rsidR="00264B94" w:rsidRPr="00264B94" w:rsidRDefault="00264B94" w:rsidP="00264B94">
      <w:pPr>
        <w:spacing w:line="100" w:lineRule="atLeast"/>
        <w:jc w:val="center"/>
        <w:rPr>
          <w:rFonts w:eastAsia="Calibri"/>
          <w:b/>
          <w:sz w:val="24"/>
          <w:szCs w:val="24"/>
        </w:rPr>
      </w:pPr>
      <w:r w:rsidRPr="00264B94">
        <w:rPr>
          <w:rFonts w:eastAsia="Calibri"/>
          <w:b/>
          <w:sz w:val="24"/>
          <w:szCs w:val="24"/>
        </w:rPr>
        <w:t xml:space="preserve">ПАСПОРТ </w:t>
      </w:r>
    </w:p>
    <w:p w14:paraId="396F3ACD" w14:textId="77777777" w:rsidR="00264B94" w:rsidRPr="00264B94" w:rsidRDefault="00264B94" w:rsidP="00264B94">
      <w:pPr>
        <w:spacing w:line="100" w:lineRule="atLeast"/>
        <w:jc w:val="center"/>
        <w:rPr>
          <w:rFonts w:eastAsia="Calibri"/>
          <w:b/>
          <w:sz w:val="24"/>
          <w:szCs w:val="24"/>
        </w:rPr>
      </w:pPr>
      <w:r w:rsidRPr="00264B94">
        <w:rPr>
          <w:rFonts w:eastAsia="Calibri"/>
          <w:b/>
          <w:sz w:val="24"/>
          <w:szCs w:val="24"/>
        </w:rPr>
        <w:t>МУНИЦИПАЛЬНОЙ ПРОГРАММЫ</w:t>
      </w:r>
    </w:p>
    <w:p w14:paraId="7B2F94A6" w14:textId="77777777" w:rsidR="00264B94" w:rsidRPr="00264B94" w:rsidRDefault="00264B94" w:rsidP="00264B94">
      <w:pPr>
        <w:spacing w:line="100" w:lineRule="atLeast"/>
        <w:jc w:val="center"/>
        <w:rPr>
          <w:rFonts w:eastAsia="Calibri"/>
          <w:b/>
          <w:sz w:val="24"/>
          <w:szCs w:val="24"/>
        </w:rPr>
      </w:pPr>
      <w:r w:rsidRPr="00264B94">
        <w:rPr>
          <w:rFonts w:eastAsia="Calibri"/>
          <w:b/>
          <w:sz w:val="24"/>
          <w:szCs w:val="24"/>
        </w:rPr>
        <w:t xml:space="preserve">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97"/>
        <w:gridCol w:w="6672"/>
      </w:tblGrid>
      <w:tr w:rsidR="00264B94" w:rsidRPr="00264B94" w14:paraId="731F56BA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669DC3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>Наименование 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F2C9D" w14:textId="77777777" w:rsidR="00264B94" w:rsidRPr="00264B94" w:rsidRDefault="00264B94" w:rsidP="00EA7037">
            <w:pPr>
              <w:snapToGrid w:val="0"/>
              <w:spacing w:line="100" w:lineRule="atLeast"/>
              <w:jc w:val="both"/>
              <w:rPr>
                <w:rFonts w:eastAsia="Calibri"/>
                <w:sz w:val="24"/>
                <w:szCs w:val="24"/>
              </w:rPr>
            </w:pPr>
            <w:r w:rsidRPr="00264B94">
              <w:rPr>
                <w:rFonts w:eastAsia="Calibri"/>
                <w:sz w:val="24"/>
                <w:szCs w:val="24"/>
              </w:rPr>
              <w:t xml:space="preserve">Муниципальная программа 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264B94">
              <w:rPr>
                <w:rFonts w:eastAsia="Calibri"/>
                <w:sz w:val="24"/>
                <w:szCs w:val="24"/>
              </w:rPr>
              <w:t>психоактивных</w:t>
            </w:r>
            <w:proofErr w:type="spellEnd"/>
            <w:r w:rsidRPr="00264B94">
              <w:rPr>
                <w:rFonts w:eastAsia="Calibri"/>
                <w:sz w:val="24"/>
                <w:szCs w:val="24"/>
              </w:rPr>
              <w:t xml:space="preserve"> веществ, наркомании в Санкт-Петербурге» (далее – «Программа»)</w:t>
            </w:r>
          </w:p>
        </w:tc>
      </w:tr>
      <w:tr w:rsidR="00264B94" w:rsidRPr="00264B94" w14:paraId="14875B5A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4F19A8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 xml:space="preserve">Цели Программы 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97EDB7" w14:textId="725D9F10" w:rsidR="00264B94" w:rsidRPr="00264B94" w:rsidRDefault="00264B94" w:rsidP="00264B94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>Формирование системы</w:t>
            </w:r>
            <w:r>
              <w:rPr>
                <w:sz w:val="24"/>
                <w:szCs w:val="24"/>
              </w:rPr>
              <w:t xml:space="preserve"> </w:t>
            </w:r>
            <w:r w:rsidRPr="00264B94">
              <w:rPr>
                <w:sz w:val="24"/>
                <w:szCs w:val="24"/>
              </w:rPr>
              <w:t>профилактик</w:t>
            </w:r>
            <w:r>
              <w:rPr>
                <w:sz w:val="24"/>
                <w:szCs w:val="24"/>
              </w:rPr>
              <w:t>и</w:t>
            </w:r>
            <w:r w:rsidRPr="00264B94">
              <w:rPr>
                <w:sz w:val="24"/>
                <w:szCs w:val="24"/>
              </w:rPr>
              <w:t xml:space="preserve">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264B94">
              <w:rPr>
                <w:sz w:val="24"/>
                <w:szCs w:val="24"/>
              </w:rPr>
              <w:t>психоактивных</w:t>
            </w:r>
            <w:proofErr w:type="spellEnd"/>
            <w:r w:rsidRPr="00264B94">
              <w:rPr>
                <w:sz w:val="24"/>
                <w:szCs w:val="24"/>
              </w:rPr>
              <w:t xml:space="preserve"> веществ, наркомании</w:t>
            </w:r>
            <w:r>
              <w:rPr>
                <w:sz w:val="24"/>
                <w:szCs w:val="24"/>
              </w:rPr>
              <w:t xml:space="preserve"> на территории МО пос. </w:t>
            </w:r>
            <w:proofErr w:type="spellStart"/>
            <w:r>
              <w:rPr>
                <w:sz w:val="24"/>
                <w:szCs w:val="24"/>
              </w:rPr>
              <w:t>Смолячково</w:t>
            </w:r>
            <w:proofErr w:type="spellEnd"/>
            <w:r w:rsidRPr="00264B94">
              <w:rPr>
                <w:sz w:val="24"/>
                <w:szCs w:val="24"/>
              </w:rPr>
              <w:t xml:space="preserve">, профилактики правонарушений для укрепления общественного порядка и безопасности на территории МО пос. </w:t>
            </w:r>
            <w:proofErr w:type="spellStart"/>
            <w:r w:rsidRPr="00264B94">
              <w:rPr>
                <w:sz w:val="24"/>
                <w:szCs w:val="24"/>
              </w:rPr>
              <w:t>Смолячково</w:t>
            </w:r>
            <w:proofErr w:type="spellEnd"/>
            <w:r w:rsidRPr="00264B9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формирование у населения негативного отношения к употреблению наркотических веществ </w:t>
            </w:r>
          </w:p>
        </w:tc>
      </w:tr>
      <w:tr w:rsidR="00264B94" w:rsidRPr="00264B94" w14:paraId="60B2CC24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7C84551" w14:textId="77777777" w:rsidR="00264B94" w:rsidRPr="00264B94" w:rsidRDefault="00264B94" w:rsidP="00EA7037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 xml:space="preserve">Задачи Программы </w:t>
            </w:r>
          </w:p>
          <w:p w14:paraId="4918020D" w14:textId="77777777" w:rsidR="00264B94" w:rsidRPr="00264B94" w:rsidRDefault="00264B94" w:rsidP="00EA7037">
            <w:pPr>
              <w:pStyle w:val="10"/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DC32B" w14:textId="7828AD76" w:rsidR="00F51CA3" w:rsidRPr="00F51CA3" w:rsidRDefault="00F51CA3" w:rsidP="00F51CA3">
            <w:pPr>
              <w:widowControl w:val="0"/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F51CA3">
              <w:rPr>
                <w:sz w:val="24"/>
                <w:szCs w:val="24"/>
              </w:rPr>
              <w:t xml:space="preserve">- проведение комплексной целенаправленной работы по предупреждению распространения наркомании на территории МО пос. </w:t>
            </w:r>
            <w:proofErr w:type="spellStart"/>
            <w:r w:rsidRPr="00F51CA3">
              <w:rPr>
                <w:sz w:val="24"/>
                <w:szCs w:val="24"/>
              </w:rPr>
              <w:t>Смолячково</w:t>
            </w:r>
            <w:proofErr w:type="spellEnd"/>
            <w:r w:rsidRPr="00F51CA3">
              <w:rPr>
                <w:sz w:val="24"/>
                <w:szCs w:val="24"/>
              </w:rPr>
              <w:t>;</w:t>
            </w:r>
          </w:p>
          <w:p w14:paraId="14153D23" w14:textId="4744FFA4" w:rsidR="00F51CA3" w:rsidRDefault="00F51CA3" w:rsidP="00F51CA3">
            <w:pPr>
              <w:jc w:val="both"/>
              <w:rPr>
                <w:sz w:val="24"/>
                <w:szCs w:val="24"/>
              </w:rPr>
            </w:pPr>
            <w:r w:rsidRPr="00F51CA3">
              <w:rPr>
                <w:sz w:val="24"/>
                <w:szCs w:val="24"/>
              </w:rPr>
              <w:t xml:space="preserve"> - активизация взаимодействия ОМСУ МО пос. </w:t>
            </w:r>
            <w:proofErr w:type="spellStart"/>
            <w:r w:rsidRPr="00F51CA3">
              <w:rPr>
                <w:sz w:val="24"/>
                <w:szCs w:val="24"/>
              </w:rPr>
              <w:t>Смолячково</w:t>
            </w:r>
            <w:proofErr w:type="spellEnd"/>
            <w:r w:rsidRPr="00F51CA3">
              <w:rPr>
                <w:sz w:val="24"/>
                <w:szCs w:val="24"/>
              </w:rPr>
              <w:t xml:space="preserve">, общественных организаций в осуществлении профилактики потребления наркотических веществ и психотропных веществ, новых потенциально опасных </w:t>
            </w:r>
            <w:proofErr w:type="spellStart"/>
            <w:r w:rsidRPr="00F51CA3">
              <w:rPr>
                <w:sz w:val="24"/>
                <w:szCs w:val="24"/>
              </w:rPr>
              <w:t>психоактивных</w:t>
            </w:r>
            <w:proofErr w:type="spellEnd"/>
            <w:r w:rsidRPr="00F51CA3">
              <w:rPr>
                <w:sz w:val="24"/>
                <w:szCs w:val="24"/>
              </w:rPr>
              <w:t xml:space="preserve"> веществ на территории МО пос. </w:t>
            </w:r>
            <w:proofErr w:type="spellStart"/>
            <w:r w:rsidRPr="00F51CA3">
              <w:rPr>
                <w:sz w:val="24"/>
                <w:szCs w:val="24"/>
              </w:rPr>
              <w:t>Смолячково</w:t>
            </w:r>
            <w:proofErr w:type="spellEnd"/>
            <w:r w:rsidRPr="00F51CA3">
              <w:rPr>
                <w:sz w:val="24"/>
                <w:szCs w:val="24"/>
              </w:rPr>
              <w:t>;</w:t>
            </w:r>
          </w:p>
          <w:p w14:paraId="707ACFC4" w14:textId="77777777" w:rsidR="00F51CA3" w:rsidRPr="00264B94" w:rsidRDefault="00F51CA3" w:rsidP="00F51CA3">
            <w:pPr>
              <w:pStyle w:val="10"/>
              <w:jc w:val="both"/>
            </w:pPr>
            <w:r w:rsidRPr="00264B94">
              <w:t>- выявление и устранение причин и условий, способствующих совершению правонарушений, связанных с незаконн</w:t>
            </w:r>
            <w:r>
              <w:t>ым</w:t>
            </w:r>
            <w:r w:rsidRPr="00264B94">
              <w:t xml:space="preserve"> потреблени</w:t>
            </w:r>
            <w:r>
              <w:t>ем</w:t>
            </w:r>
            <w:r w:rsidRPr="00264B94">
              <w:t xml:space="preserve"> наркотических средств и психотропных веществ, новых потенциально опасных </w:t>
            </w:r>
            <w:proofErr w:type="spellStart"/>
            <w:r w:rsidRPr="00264B94">
              <w:t>психоактивных</w:t>
            </w:r>
            <w:proofErr w:type="spellEnd"/>
            <w:r w:rsidRPr="00264B94">
              <w:t xml:space="preserve"> веществ, наркомании;</w:t>
            </w:r>
          </w:p>
          <w:p w14:paraId="0DD72C81" w14:textId="2F1E6A58" w:rsidR="00F51CA3" w:rsidRPr="00F51CA3" w:rsidRDefault="00F51CA3" w:rsidP="00F51CA3">
            <w:pPr>
              <w:jc w:val="both"/>
              <w:rPr>
                <w:sz w:val="24"/>
                <w:szCs w:val="24"/>
              </w:rPr>
            </w:pPr>
            <w:r w:rsidRPr="00F51CA3">
              <w:rPr>
                <w:sz w:val="24"/>
                <w:szCs w:val="24"/>
              </w:rPr>
              <w:t>- использование СМИ и мероприятий для формирования в обществе негативного отношения к потреблению наркотиков, пропаганда преимуще</w:t>
            </w:r>
            <w:proofErr w:type="gramStart"/>
            <w:r w:rsidRPr="00F51CA3">
              <w:rPr>
                <w:sz w:val="24"/>
                <w:szCs w:val="24"/>
              </w:rPr>
              <w:t>ств зд</w:t>
            </w:r>
            <w:proofErr w:type="gramEnd"/>
            <w:r w:rsidRPr="00F51CA3">
              <w:rPr>
                <w:sz w:val="24"/>
                <w:szCs w:val="24"/>
              </w:rPr>
              <w:t xml:space="preserve">орового образа жизни </w:t>
            </w:r>
            <w:r>
              <w:rPr>
                <w:sz w:val="24"/>
                <w:szCs w:val="24"/>
              </w:rPr>
              <w:t>и традиционных семейных ценностей</w:t>
            </w:r>
            <w:r w:rsidRPr="00F51CA3">
              <w:rPr>
                <w:sz w:val="24"/>
                <w:szCs w:val="24"/>
              </w:rPr>
              <w:t>;</w:t>
            </w:r>
          </w:p>
          <w:p w14:paraId="12D2FA9A" w14:textId="2FFFB02C" w:rsidR="00F51CA3" w:rsidRPr="00F51CA3" w:rsidRDefault="00F51CA3" w:rsidP="00F51CA3">
            <w:pPr>
              <w:widowControl w:val="0"/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F51CA3">
              <w:rPr>
                <w:sz w:val="24"/>
                <w:szCs w:val="24"/>
              </w:rPr>
              <w:t>- проведение информационных и просветительских мероприятий (лекций);</w:t>
            </w:r>
          </w:p>
          <w:p w14:paraId="42E4A017" w14:textId="17B99894" w:rsidR="00F51CA3" w:rsidRPr="00F51CA3" w:rsidRDefault="00F51CA3" w:rsidP="00F51CA3">
            <w:pPr>
              <w:widowControl w:val="0"/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F51CA3">
              <w:rPr>
                <w:sz w:val="24"/>
                <w:szCs w:val="24"/>
              </w:rPr>
              <w:t xml:space="preserve">- улучшение взаимодействия правоохранительных органов и Местной администрации МО пос. </w:t>
            </w:r>
            <w:proofErr w:type="spellStart"/>
            <w:r w:rsidRPr="00F51CA3">
              <w:rPr>
                <w:sz w:val="24"/>
                <w:szCs w:val="24"/>
              </w:rPr>
              <w:t>Смолячково</w:t>
            </w:r>
            <w:proofErr w:type="spellEnd"/>
            <w:r w:rsidRPr="00F51CA3">
              <w:rPr>
                <w:sz w:val="24"/>
                <w:szCs w:val="24"/>
              </w:rPr>
              <w:t>;</w:t>
            </w:r>
          </w:p>
          <w:p w14:paraId="00553A86" w14:textId="1DE59715" w:rsidR="00264B94" w:rsidRPr="00264B94" w:rsidRDefault="00F51CA3" w:rsidP="00F51CA3">
            <w:pPr>
              <w:spacing w:line="100" w:lineRule="atLeast"/>
              <w:jc w:val="both"/>
              <w:rPr>
                <w:bCs/>
                <w:sz w:val="24"/>
                <w:szCs w:val="24"/>
              </w:rPr>
            </w:pPr>
            <w:r w:rsidRPr="00F51CA3">
              <w:rPr>
                <w:sz w:val="24"/>
                <w:szCs w:val="24"/>
              </w:rPr>
              <w:t xml:space="preserve">- использование положительного передового опыта и наиболее удачных практик в части формирования здоровых </w:t>
            </w:r>
            <w:r w:rsidRPr="00F51CA3">
              <w:rPr>
                <w:sz w:val="24"/>
                <w:szCs w:val="24"/>
              </w:rPr>
              <w:lastRenderedPageBreak/>
              <w:t xml:space="preserve">моральных установок и непринятия потребления наркотических средств, и психотропных веществ, новых потенциально опасных </w:t>
            </w:r>
            <w:proofErr w:type="spellStart"/>
            <w:r w:rsidRPr="00F51CA3">
              <w:rPr>
                <w:sz w:val="24"/>
                <w:szCs w:val="24"/>
              </w:rPr>
              <w:t>психоактивных</w:t>
            </w:r>
            <w:proofErr w:type="spellEnd"/>
            <w:r w:rsidRPr="00F51CA3">
              <w:rPr>
                <w:sz w:val="24"/>
                <w:szCs w:val="24"/>
              </w:rPr>
              <w:t xml:space="preserve"> веществ местными жителями.</w:t>
            </w:r>
          </w:p>
        </w:tc>
      </w:tr>
      <w:tr w:rsidR="00264B94" w:rsidRPr="00264B94" w14:paraId="3C7C0FA2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64E7A63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lastRenderedPageBreak/>
              <w:t>Срок реализации 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A131D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>202</w:t>
            </w:r>
            <w:r w:rsidRPr="00264B94">
              <w:rPr>
                <w:lang w:val="en-US"/>
              </w:rPr>
              <w:t>5</w:t>
            </w:r>
            <w:r w:rsidRPr="00264B94">
              <w:t>-202</w:t>
            </w:r>
            <w:r w:rsidRPr="00264B94">
              <w:rPr>
                <w:lang w:val="en-US"/>
              </w:rPr>
              <w:t>7</w:t>
            </w:r>
            <w:r w:rsidRPr="00264B94">
              <w:t xml:space="preserve"> гг.</w:t>
            </w:r>
          </w:p>
        </w:tc>
      </w:tr>
      <w:tr w:rsidR="00264B94" w:rsidRPr="00264B94" w14:paraId="1A323ED2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E709A5B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>Объемы и источники финансирования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E9377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 xml:space="preserve">Общий объем финансирования Программы за счет средств местного бюджета МО пос. </w:t>
            </w:r>
            <w:proofErr w:type="spellStart"/>
            <w:r w:rsidRPr="00264B94">
              <w:t>Смолячково</w:t>
            </w:r>
            <w:proofErr w:type="spellEnd"/>
            <w:r w:rsidRPr="00264B94">
              <w:t xml:space="preserve"> в 2025-2027 гг. составит </w:t>
            </w:r>
            <w:r w:rsidRPr="00264B94">
              <w:rPr>
                <w:b/>
                <w:bCs/>
                <w:color w:val="000000" w:themeColor="text1"/>
              </w:rPr>
              <w:t xml:space="preserve">18,9 </w:t>
            </w:r>
            <w:r w:rsidRPr="00264B94">
              <w:rPr>
                <w:b/>
              </w:rPr>
              <w:t>тыс. руб.</w:t>
            </w:r>
            <w:r w:rsidRPr="00264B94">
              <w:t xml:space="preserve">, в </w:t>
            </w:r>
            <w:proofErr w:type="spellStart"/>
            <w:r w:rsidRPr="00264B94">
              <w:t>т.ч</w:t>
            </w:r>
            <w:proofErr w:type="spellEnd"/>
            <w:r w:rsidRPr="00264B94">
              <w:t>.:</w:t>
            </w:r>
          </w:p>
          <w:p w14:paraId="35CC0031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 xml:space="preserve">2025 г. – </w:t>
            </w:r>
            <w:r w:rsidRPr="00264B94">
              <w:rPr>
                <w:bCs/>
                <w:color w:val="000000" w:themeColor="text1"/>
              </w:rPr>
              <w:t>6,0</w:t>
            </w:r>
            <w:r w:rsidRPr="00264B94">
              <w:rPr>
                <w:b/>
                <w:bCs/>
                <w:color w:val="000000" w:themeColor="text1"/>
              </w:rPr>
              <w:t xml:space="preserve"> </w:t>
            </w:r>
            <w:r w:rsidRPr="00264B94">
              <w:t>тыс. руб.</w:t>
            </w:r>
          </w:p>
          <w:p w14:paraId="6E3027F9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 xml:space="preserve">2026 г. – </w:t>
            </w:r>
            <w:r w:rsidRPr="00264B94">
              <w:rPr>
                <w:bCs/>
                <w:color w:val="000000" w:themeColor="text1"/>
              </w:rPr>
              <w:t xml:space="preserve">6,3 </w:t>
            </w:r>
            <w:r w:rsidRPr="00264B94">
              <w:t>тыс. руб.</w:t>
            </w:r>
          </w:p>
          <w:p w14:paraId="487A62EF" w14:textId="77777777" w:rsidR="00264B94" w:rsidRPr="00264B94" w:rsidRDefault="00264B94" w:rsidP="00EA7037">
            <w:pPr>
              <w:pStyle w:val="10"/>
              <w:snapToGrid w:val="0"/>
              <w:rPr>
                <w:rFonts w:eastAsia="Calibri"/>
              </w:rPr>
            </w:pPr>
            <w:r w:rsidRPr="00264B94">
              <w:t xml:space="preserve">2027 г. – </w:t>
            </w:r>
            <w:r w:rsidRPr="00264B94">
              <w:rPr>
                <w:bCs/>
                <w:color w:val="000000" w:themeColor="text1"/>
              </w:rPr>
              <w:t>6,6</w:t>
            </w:r>
            <w:r w:rsidRPr="00264B94">
              <w:rPr>
                <w:b/>
                <w:bCs/>
                <w:color w:val="000000" w:themeColor="text1"/>
              </w:rPr>
              <w:t xml:space="preserve"> </w:t>
            </w:r>
            <w:r w:rsidRPr="00264B94">
              <w:t>тыс. руб.</w:t>
            </w:r>
          </w:p>
        </w:tc>
      </w:tr>
      <w:tr w:rsidR="00264B94" w:rsidRPr="00264B94" w14:paraId="4211046A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A0C985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>Ожидаемые конечные результаты реализации 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5FB4E0" w14:textId="77777777" w:rsidR="00264B94" w:rsidRPr="00264B94" w:rsidRDefault="00264B94" w:rsidP="00EA7037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>По итогам реализации Программы предполагается достичь следующих результатов:</w:t>
            </w:r>
          </w:p>
          <w:p w14:paraId="2DAAF31B" w14:textId="77777777" w:rsidR="00264B94" w:rsidRPr="00264B94" w:rsidRDefault="00264B94" w:rsidP="00EA7037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>- повышение эффективности системы социальной профилактики правонарушений;</w:t>
            </w:r>
          </w:p>
          <w:p w14:paraId="123D24DC" w14:textId="77777777" w:rsidR="00264B94" w:rsidRPr="00264B94" w:rsidRDefault="00264B94" w:rsidP="00EA7037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 xml:space="preserve"> - повышение уровня доверия населения к правоохранительным органам;</w:t>
            </w:r>
          </w:p>
          <w:p w14:paraId="4EBBBB6D" w14:textId="77777777" w:rsidR="00264B94" w:rsidRPr="00264B94" w:rsidRDefault="00264B94" w:rsidP="00EA7037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 xml:space="preserve">- совершенствование взаимодействия ОМСУ </w:t>
            </w:r>
            <w:r w:rsidRPr="00264B94">
              <w:rPr>
                <w:sz w:val="24"/>
                <w:szCs w:val="24"/>
                <w:lang w:val="en-US"/>
              </w:rPr>
              <w:t>c</w:t>
            </w:r>
            <w:r w:rsidRPr="00264B94">
              <w:rPr>
                <w:sz w:val="24"/>
                <w:szCs w:val="24"/>
              </w:rPr>
              <w:t xml:space="preserve"> ИОГВ, правоохранительными органами Санкт-Петербурга в сфере профилактики потребления наркотических средств и психотропных веществ, новых потенциально опасных </w:t>
            </w:r>
            <w:proofErr w:type="spellStart"/>
            <w:r w:rsidRPr="00264B94">
              <w:rPr>
                <w:sz w:val="24"/>
                <w:szCs w:val="24"/>
              </w:rPr>
              <w:t>психоактивных</w:t>
            </w:r>
            <w:proofErr w:type="spellEnd"/>
            <w:r w:rsidRPr="00264B94">
              <w:rPr>
                <w:sz w:val="24"/>
                <w:szCs w:val="24"/>
              </w:rPr>
              <w:t xml:space="preserve"> веществ, наркомании;</w:t>
            </w:r>
          </w:p>
          <w:p w14:paraId="13122495" w14:textId="77777777" w:rsidR="00264B94" w:rsidRPr="00264B94" w:rsidRDefault="00264B94" w:rsidP="00EA7037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 xml:space="preserve">- привлечение к организации деятельности по предупреждению правонарушений предприятий, учреждений, организаций всех форм собственности, общественных организаций, а также граждан МО пос. </w:t>
            </w:r>
            <w:proofErr w:type="spellStart"/>
            <w:r w:rsidRPr="00264B94">
              <w:rPr>
                <w:sz w:val="24"/>
                <w:szCs w:val="24"/>
              </w:rPr>
              <w:t>Смолячково</w:t>
            </w:r>
            <w:proofErr w:type="spellEnd"/>
            <w:r w:rsidRPr="00264B94">
              <w:rPr>
                <w:sz w:val="24"/>
                <w:szCs w:val="24"/>
              </w:rPr>
              <w:t>;</w:t>
            </w:r>
          </w:p>
          <w:p w14:paraId="3A1235C1" w14:textId="77777777" w:rsidR="00264B94" w:rsidRPr="00264B94" w:rsidRDefault="00264B94" w:rsidP="00EA7037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>- уменьшение общего числа совершаемых правонарушений;</w:t>
            </w:r>
          </w:p>
          <w:p w14:paraId="67A50DD8" w14:textId="77777777" w:rsidR="00264B94" w:rsidRPr="00264B94" w:rsidRDefault="00264B94" w:rsidP="00EA7037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 xml:space="preserve">- формирование мотивации ведения здорового образа жизни среди жителей МО пос. </w:t>
            </w:r>
            <w:proofErr w:type="spellStart"/>
            <w:r w:rsidRPr="00264B94">
              <w:rPr>
                <w:sz w:val="24"/>
                <w:szCs w:val="24"/>
              </w:rPr>
              <w:t>Смолячково</w:t>
            </w:r>
            <w:proofErr w:type="spellEnd"/>
          </w:p>
        </w:tc>
      </w:tr>
      <w:tr w:rsidR="00264B94" w14:paraId="3E288DD9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E33465" w14:textId="77777777" w:rsidR="00264B94" w:rsidRPr="00264B94" w:rsidRDefault="00264B94" w:rsidP="00EA7037">
            <w:pPr>
              <w:pStyle w:val="10"/>
              <w:snapToGrid w:val="0"/>
            </w:pPr>
            <w:r w:rsidRPr="00264B94">
              <w:t xml:space="preserve">Система организации </w:t>
            </w:r>
            <w:proofErr w:type="gramStart"/>
            <w:r w:rsidRPr="00264B94">
              <w:t>контроля за</w:t>
            </w:r>
            <w:proofErr w:type="gramEnd"/>
            <w:r w:rsidRPr="00264B94">
              <w:t xml:space="preserve"> исполнением 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DD106" w14:textId="77777777" w:rsidR="00264B94" w:rsidRPr="00264B94" w:rsidRDefault="00264B94" w:rsidP="00EA7037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proofErr w:type="gramStart"/>
            <w:r w:rsidRPr="00264B94">
              <w:rPr>
                <w:sz w:val="24"/>
                <w:szCs w:val="24"/>
              </w:rPr>
              <w:t>Контроль за</w:t>
            </w:r>
            <w:proofErr w:type="gramEnd"/>
            <w:r w:rsidRPr="00264B94">
              <w:rPr>
                <w:sz w:val="24"/>
                <w:szCs w:val="24"/>
              </w:rPr>
              <w:t xml:space="preserve"> исполнением Программы осуществляет Местная администрация муниципального образования поселок </w:t>
            </w:r>
            <w:proofErr w:type="spellStart"/>
            <w:r w:rsidRPr="00264B94">
              <w:rPr>
                <w:sz w:val="24"/>
                <w:szCs w:val="24"/>
              </w:rPr>
              <w:t>Смолячково</w:t>
            </w:r>
            <w:proofErr w:type="spellEnd"/>
            <w:r w:rsidRPr="00264B94">
              <w:rPr>
                <w:sz w:val="24"/>
                <w:szCs w:val="24"/>
              </w:rPr>
              <w:t>, в соответствии с ее полномочиями, установленными федеральным законодательством и законодательством Санкт–Петербурга</w:t>
            </w:r>
          </w:p>
        </w:tc>
      </w:tr>
    </w:tbl>
    <w:p w14:paraId="34D6A04A" w14:textId="77777777" w:rsidR="00264B94" w:rsidRDefault="00264B94" w:rsidP="00264B94">
      <w:pPr>
        <w:spacing w:line="100" w:lineRule="atLeast"/>
        <w:jc w:val="center"/>
        <w:rPr>
          <w:rFonts w:eastAsia="Calibri"/>
          <w:b/>
        </w:rPr>
      </w:pPr>
    </w:p>
    <w:p w14:paraId="28D00449" w14:textId="77777777" w:rsidR="00264B94" w:rsidRDefault="00264B94" w:rsidP="00264B94">
      <w:pPr>
        <w:sectPr w:rsidR="00264B94" w:rsidSect="006F1ED6">
          <w:pgSz w:w="11906" w:h="16838"/>
          <w:pgMar w:top="1134" w:right="849" w:bottom="1134" w:left="1701" w:header="720" w:footer="720" w:gutter="0"/>
          <w:cols w:space="720"/>
          <w:docGrid w:linePitch="401" w:charSpace="32768"/>
        </w:sectPr>
      </w:pPr>
    </w:p>
    <w:p w14:paraId="4F413059" w14:textId="77777777" w:rsidR="00264B94" w:rsidRPr="00264B94" w:rsidRDefault="00264B94" w:rsidP="00264B94">
      <w:pPr>
        <w:keepNext/>
        <w:spacing w:line="100" w:lineRule="atLeast"/>
        <w:jc w:val="center"/>
        <w:rPr>
          <w:b/>
          <w:sz w:val="24"/>
          <w:szCs w:val="24"/>
        </w:rPr>
      </w:pPr>
      <w:r w:rsidRPr="00264B94">
        <w:rPr>
          <w:b/>
          <w:sz w:val="24"/>
          <w:szCs w:val="24"/>
        </w:rPr>
        <w:lastRenderedPageBreak/>
        <w:t xml:space="preserve">Перечень программных мероприятий </w:t>
      </w:r>
    </w:p>
    <w:p w14:paraId="12E89948" w14:textId="77777777" w:rsidR="00264B94" w:rsidRPr="00264B94" w:rsidRDefault="00264B94" w:rsidP="00264B94">
      <w:pPr>
        <w:keepNext/>
        <w:spacing w:line="100" w:lineRule="atLeast"/>
        <w:jc w:val="center"/>
        <w:rPr>
          <w:b/>
          <w:sz w:val="24"/>
          <w:szCs w:val="24"/>
        </w:rPr>
      </w:pPr>
      <w:r w:rsidRPr="00264B94">
        <w:rPr>
          <w:rFonts w:eastAsia="Calibri"/>
          <w:b/>
          <w:sz w:val="24"/>
          <w:szCs w:val="24"/>
        </w:rPr>
        <w:t>муниципальной</w:t>
      </w:r>
      <w:r w:rsidRPr="00264B94">
        <w:rPr>
          <w:b/>
          <w:sz w:val="24"/>
          <w:szCs w:val="24"/>
        </w:rPr>
        <w:t xml:space="preserve"> программы</w:t>
      </w:r>
    </w:p>
    <w:p w14:paraId="004D158F" w14:textId="77777777" w:rsidR="00264B94" w:rsidRPr="00264B94" w:rsidRDefault="00264B94" w:rsidP="00264B94">
      <w:pPr>
        <w:keepNext/>
        <w:spacing w:line="100" w:lineRule="atLeast"/>
        <w:jc w:val="center"/>
        <w:rPr>
          <w:b/>
          <w:sz w:val="24"/>
          <w:szCs w:val="24"/>
        </w:rPr>
      </w:pPr>
      <w:r w:rsidRPr="00264B94">
        <w:rPr>
          <w:b/>
          <w:sz w:val="24"/>
          <w:szCs w:val="24"/>
        </w:rPr>
        <w:t xml:space="preserve">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264B94">
        <w:rPr>
          <w:b/>
          <w:sz w:val="24"/>
          <w:szCs w:val="24"/>
        </w:rPr>
        <w:t>психоактивных</w:t>
      </w:r>
      <w:proofErr w:type="spellEnd"/>
      <w:r w:rsidRPr="00264B94">
        <w:rPr>
          <w:b/>
          <w:sz w:val="24"/>
          <w:szCs w:val="24"/>
        </w:rPr>
        <w:t xml:space="preserve"> веществ, наркомании в Санкт-Петербурге»</w:t>
      </w:r>
    </w:p>
    <w:tbl>
      <w:tblPr>
        <w:tblW w:w="154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1"/>
        <w:gridCol w:w="4657"/>
        <w:gridCol w:w="1843"/>
        <w:gridCol w:w="2174"/>
        <w:gridCol w:w="1228"/>
        <w:gridCol w:w="1276"/>
        <w:gridCol w:w="1134"/>
        <w:gridCol w:w="1842"/>
        <w:gridCol w:w="567"/>
      </w:tblGrid>
      <w:tr w:rsidR="00264B94" w:rsidRPr="00264B94" w14:paraId="29D7103A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40BD7B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264B94">
              <w:rPr>
                <w:b/>
                <w:sz w:val="24"/>
                <w:szCs w:val="24"/>
              </w:rPr>
              <w:t>п</w:t>
            </w:r>
            <w:proofErr w:type="gramEnd"/>
            <w:r w:rsidRPr="00264B94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B1E9CE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36F10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86984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Ответственные за реализацию мероприятия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4C958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Объем расходов</w:t>
            </w:r>
          </w:p>
          <w:p w14:paraId="520CFE06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(тыс. 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A09D7" w14:textId="77777777" w:rsidR="00264B94" w:rsidRPr="00264B94" w:rsidRDefault="00264B94" w:rsidP="00EA7037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Ожидаемые результаты от реализации мероприятия, целевые показатели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7FD858E4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264B94" w:rsidRPr="00264B94" w14:paraId="49BC8E30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63C0A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A239A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8487DD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CF69C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6DA9E4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B8D55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9D94F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  <w:r w:rsidRPr="00264B94">
              <w:rPr>
                <w:b/>
                <w:sz w:val="24"/>
                <w:szCs w:val="24"/>
              </w:rPr>
              <w:t>2027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28709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31634E38" w14:textId="77777777" w:rsidR="00264B94" w:rsidRPr="00264B94" w:rsidRDefault="00264B94" w:rsidP="00EA7037">
            <w:pPr>
              <w:spacing w:line="10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264B94" w:rsidRPr="00264B94" w14:paraId="7080DE9F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7AB17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5B8185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Участие в работе антинаркотической комиссии в Курортном районе Санкт-Петербурга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84C84B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В течение </w:t>
            </w:r>
            <w:r w:rsidRPr="00264B94">
              <w:rPr>
                <w:sz w:val="24"/>
                <w:szCs w:val="24"/>
              </w:rPr>
              <w:t xml:space="preserve">2025-2027 </w:t>
            </w:r>
            <w:r w:rsidRPr="00264B94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04E48D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Глава МА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C0C001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92A47B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CCC6A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ACE29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6AC3B197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</w:p>
        </w:tc>
      </w:tr>
      <w:tr w:rsidR="00264B94" w:rsidRPr="00264B94" w14:paraId="30C27CDB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E978C5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CACC8D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Привлечение несовершеннолетних к участию в различных досуговых и спортивных мероприятиях, организуемых ОМСУ.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5EC6D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В течение </w:t>
            </w:r>
            <w:r w:rsidRPr="00264B94">
              <w:rPr>
                <w:sz w:val="24"/>
                <w:szCs w:val="24"/>
              </w:rPr>
              <w:t>2025-2027 гг.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BFC13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Глава МА и </w:t>
            </w:r>
          </w:p>
          <w:p w14:paraId="04A21CA7" w14:textId="77777777" w:rsidR="00264B94" w:rsidRPr="00264B94" w:rsidRDefault="00264B94" w:rsidP="00EA7037">
            <w:pPr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специалисты по опеке и попечительству</w:t>
            </w:r>
          </w:p>
          <w:p w14:paraId="5A31EB8A" w14:textId="77777777" w:rsidR="00264B94" w:rsidRPr="00264B94" w:rsidRDefault="00264B94" w:rsidP="00EA7037">
            <w:pPr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25E1CD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4590D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930EB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6A87A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317A0299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</w:tr>
      <w:tr w:rsidR="00264B94" w:rsidRPr="00264B94" w14:paraId="5CDA7C99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3C9CCD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5823A4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Профилактические беседы с опекунами и несовершеннолетними, проживающими на территории МО пос. </w:t>
            </w:r>
            <w:proofErr w:type="spellStart"/>
            <w:r w:rsidRPr="00264B94">
              <w:rPr>
                <w:color w:val="000000"/>
                <w:sz w:val="24"/>
                <w:szCs w:val="24"/>
              </w:rPr>
              <w:t>Смолячково</w:t>
            </w:r>
            <w:proofErr w:type="spellEnd"/>
            <w:r w:rsidRPr="00264B94">
              <w:rPr>
                <w:color w:val="000000"/>
                <w:sz w:val="24"/>
                <w:szCs w:val="24"/>
              </w:rPr>
              <w:t>, в целях профилактики незаконного потребления наркотиков, наркомании и правонарушений, связанных с незаконным оборотом наркотиков, материалов, направленных на формирование негативного отношения к немедицинскому потреблению наркотиков, пропаганды здорового образа жизни.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C02C6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В течение </w:t>
            </w:r>
            <w:r w:rsidRPr="00264B94">
              <w:rPr>
                <w:sz w:val="24"/>
                <w:szCs w:val="24"/>
              </w:rPr>
              <w:t>2025-2027 гг.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E3489D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Глава МА и</w:t>
            </w:r>
          </w:p>
          <w:p w14:paraId="6E656B0D" w14:textId="77777777" w:rsidR="00264B94" w:rsidRPr="00264B94" w:rsidRDefault="00264B94" w:rsidP="00EA7037">
            <w:pPr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специалисты по опеке и попечительству</w:t>
            </w:r>
          </w:p>
          <w:p w14:paraId="43C8BE85" w14:textId="77777777" w:rsidR="00264B94" w:rsidRPr="00264B94" w:rsidRDefault="00264B94" w:rsidP="00EA7037">
            <w:pPr>
              <w:spacing w:line="100" w:lineRule="atLeast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41C445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33747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3C58B6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24279D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3510B41D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</w:tr>
      <w:tr w:rsidR="00264B94" w:rsidRPr="00264B94" w14:paraId="0793D7F8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ADF09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B33DD" w14:textId="77777777" w:rsidR="00264B94" w:rsidRPr="00264B94" w:rsidRDefault="00264B94" w:rsidP="00EA7037">
            <w:pPr>
              <w:snapToGrid w:val="0"/>
              <w:spacing w:line="100" w:lineRule="atLeast"/>
              <w:rPr>
                <w:bCs/>
                <w:sz w:val="24"/>
                <w:szCs w:val="24"/>
              </w:rPr>
            </w:pPr>
            <w:r w:rsidRPr="00264B94">
              <w:rPr>
                <w:bCs/>
                <w:sz w:val="24"/>
                <w:szCs w:val="24"/>
              </w:rPr>
              <w:t xml:space="preserve">Публикация </w:t>
            </w:r>
            <w:r w:rsidRPr="00264B94">
              <w:rPr>
                <w:color w:val="000000"/>
                <w:sz w:val="24"/>
                <w:szCs w:val="24"/>
              </w:rPr>
              <w:t xml:space="preserve">в местных СМИ </w:t>
            </w:r>
            <w:r w:rsidRPr="00264B94">
              <w:rPr>
                <w:bCs/>
                <w:sz w:val="24"/>
                <w:szCs w:val="24"/>
              </w:rPr>
              <w:t xml:space="preserve">статистических, правовых, агитационных материалов по вопросам профилактики </w:t>
            </w:r>
            <w:r w:rsidRPr="00264B94">
              <w:rPr>
                <w:bCs/>
                <w:sz w:val="24"/>
                <w:szCs w:val="24"/>
              </w:rPr>
              <w:lastRenderedPageBreak/>
              <w:t xml:space="preserve">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264B94">
              <w:rPr>
                <w:bCs/>
                <w:sz w:val="24"/>
                <w:szCs w:val="24"/>
              </w:rPr>
              <w:t>психоактивных</w:t>
            </w:r>
            <w:proofErr w:type="spellEnd"/>
            <w:r w:rsidRPr="00264B94">
              <w:rPr>
                <w:bCs/>
                <w:sz w:val="24"/>
                <w:szCs w:val="24"/>
              </w:rPr>
              <w:t xml:space="preserve"> веществ. Публикация статей, пропагандирующих здоровый образ жизни и семейные ценности.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165B9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lastRenderedPageBreak/>
              <w:t xml:space="preserve">В течение </w:t>
            </w:r>
            <w:r w:rsidRPr="00264B94">
              <w:rPr>
                <w:sz w:val="24"/>
                <w:szCs w:val="24"/>
              </w:rPr>
              <w:t>2025-2027 гг.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84C23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Глава МА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DCFAE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50E85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AC2A8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6A85AA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Статьи по антинаркотической тематике - </w:t>
            </w:r>
            <w:r w:rsidRPr="00264B94">
              <w:rPr>
                <w:color w:val="000000"/>
                <w:sz w:val="24"/>
                <w:szCs w:val="24"/>
              </w:rPr>
              <w:br/>
            </w:r>
            <w:r w:rsidRPr="00264B94">
              <w:rPr>
                <w:color w:val="000000"/>
                <w:sz w:val="24"/>
                <w:szCs w:val="24"/>
              </w:rPr>
              <w:lastRenderedPageBreak/>
              <w:t>4 публикации в год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4396B468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</w:p>
        </w:tc>
      </w:tr>
      <w:tr w:rsidR="00264B94" w:rsidRPr="00264B94" w14:paraId="5C1432CE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104EF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7155F" w14:textId="77777777" w:rsidR="00264B94" w:rsidRPr="00264B94" w:rsidRDefault="00264B94" w:rsidP="00EA7037">
            <w:pPr>
              <w:snapToGrid w:val="0"/>
              <w:spacing w:line="100" w:lineRule="atLeast"/>
              <w:rPr>
                <w:bCs/>
                <w:sz w:val="24"/>
                <w:szCs w:val="24"/>
              </w:rPr>
            </w:pPr>
            <w:r w:rsidRPr="00264B94">
              <w:rPr>
                <w:bCs/>
                <w:sz w:val="24"/>
                <w:szCs w:val="24"/>
              </w:rPr>
              <w:t xml:space="preserve">В период проведения городского месячника антинаркотических мероприятий организация информирования и консультирования жителей МО пос. </w:t>
            </w:r>
            <w:proofErr w:type="spellStart"/>
            <w:r w:rsidRPr="00264B94">
              <w:rPr>
                <w:bCs/>
                <w:sz w:val="24"/>
                <w:szCs w:val="24"/>
              </w:rPr>
              <w:t>Смолячково</w:t>
            </w:r>
            <w:proofErr w:type="spellEnd"/>
            <w:r w:rsidRPr="00264B94">
              <w:rPr>
                <w:bCs/>
                <w:sz w:val="24"/>
                <w:szCs w:val="24"/>
              </w:rPr>
              <w:t xml:space="preserve"> по вопросам профилактики незаконного потребления наркотиков, на территории МО. Проведение тематических лекций для учащихся школ.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BBC178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В течение </w:t>
            </w:r>
            <w:r w:rsidRPr="00264B94">
              <w:rPr>
                <w:sz w:val="24"/>
                <w:szCs w:val="24"/>
              </w:rPr>
              <w:t>2025-2027 гг.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9D7E8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Глава МА и</w:t>
            </w:r>
          </w:p>
          <w:p w14:paraId="0CDCCBC8" w14:textId="77777777" w:rsidR="00264B94" w:rsidRPr="00264B94" w:rsidRDefault="00264B94" w:rsidP="00EA7037">
            <w:pPr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специалисты по опеке и попечительству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26BBC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  <w:r w:rsidRPr="00264B94"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BC7FD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413B2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464E2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7B2F2E68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</w:tr>
      <w:tr w:rsidR="00264B94" w:rsidRPr="00264B94" w14:paraId="32481275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EDFFC0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92656" w14:textId="77777777" w:rsidR="00264B94" w:rsidRPr="00264B94" w:rsidRDefault="00264B94" w:rsidP="00EA7037">
            <w:pPr>
              <w:snapToGrid w:val="0"/>
              <w:spacing w:line="100" w:lineRule="atLeast"/>
              <w:rPr>
                <w:bCs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Проведение беседы (лекции) с несовершеннолетними учащимися в целях профилактики незаконного потребления наркотиков, наркомании и правонарушений, связанных с незаконным оборотом наркотиков, формирования негативного отношения к немедицинскому потреблению наркотиков, пропаганды здорового образа жизни.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C0BD49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  <w:lang w:val="en-US"/>
              </w:rPr>
            </w:pPr>
            <w:r w:rsidRPr="00264B94">
              <w:rPr>
                <w:color w:val="000000"/>
                <w:sz w:val="24"/>
                <w:szCs w:val="24"/>
              </w:rPr>
              <w:t>07.04.2025 г.</w:t>
            </w:r>
            <w:r w:rsidRPr="00264B94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14:paraId="652A5FBA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в </w:t>
            </w:r>
            <w:r w:rsidRPr="00264B94">
              <w:rPr>
                <w:sz w:val="24"/>
                <w:szCs w:val="24"/>
              </w:rPr>
              <w:t>2026-2027 гг.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743FB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 w:themeColor="text1"/>
                <w:sz w:val="24"/>
                <w:szCs w:val="24"/>
              </w:rPr>
            </w:pPr>
            <w:r w:rsidRPr="00264B94">
              <w:rPr>
                <w:color w:val="000000" w:themeColor="text1"/>
                <w:sz w:val="24"/>
                <w:szCs w:val="24"/>
              </w:rPr>
              <w:t>Глава МА и</w:t>
            </w:r>
          </w:p>
          <w:p w14:paraId="1CE7ACC2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 w:themeColor="text1"/>
                <w:sz w:val="24"/>
                <w:szCs w:val="24"/>
              </w:rPr>
              <w:t>сотрудники ОМВД по Курортному району Санкт-Петербурга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B4745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4A1621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3FD7C3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543A2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464077FE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</w:tr>
      <w:tr w:rsidR="00264B94" w:rsidRPr="00264B94" w14:paraId="1B28AFDB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8DB6A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061ADF" w14:textId="77777777" w:rsidR="00264B94" w:rsidRPr="00264B94" w:rsidRDefault="00264B94" w:rsidP="00EA7037">
            <w:pPr>
              <w:snapToGrid w:val="0"/>
              <w:spacing w:line="100" w:lineRule="atLeast"/>
              <w:rPr>
                <w:bCs/>
                <w:sz w:val="24"/>
                <w:szCs w:val="24"/>
              </w:rPr>
            </w:pPr>
            <w:r w:rsidRPr="00264B94">
              <w:rPr>
                <w:bCs/>
                <w:sz w:val="24"/>
                <w:szCs w:val="24"/>
              </w:rPr>
              <w:t>Размещение в местных СМИ (муниципальной газете, информационных стендах, на официальном сайте в информационно-телекоммуникационной сети «Интернет») материалов правоохранительных органов, органов прокуратуры, ИОГВ, направленных на профилактику незаконного потребления наркотиков, наркомании.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419AAD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В течение </w:t>
            </w:r>
            <w:r w:rsidRPr="00264B94">
              <w:rPr>
                <w:sz w:val="24"/>
                <w:szCs w:val="24"/>
              </w:rPr>
              <w:t>2025-2027 гг.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7CB7F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Глава МА</w:t>
            </w:r>
          </w:p>
          <w:p w14:paraId="10A6894D" w14:textId="77777777" w:rsidR="00264B94" w:rsidRPr="00264B94" w:rsidRDefault="00264B94" w:rsidP="00EA7037">
            <w:pPr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E115C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1CCDB7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CB069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87833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2B87FE04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</w:tr>
      <w:tr w:rsidR="00264B94" w:rsidRPr="00264B94" w14:paraId="185E1C3F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EF1438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7498A" w14:textId="77777777" w:rsidR="00264B94" w:rsidRPr="00264B94" w:rsidRDefault="00264B94" w:rsidP="00EA7037">
            <w:pPr>
              <w:snapToGrid w:val="0"/>
              <w:spacing w:line="100" w:lineRule="atLeast"/>
              <w:rPr>
                <w:bCs/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 xml:space="preserve">Приобретение печатной продукции по профилактике </w:t>
            </w:r>
            <w:r w:rsidRPr="00264B94">
              <w:rPr>
                <w:bCs/>
                <w:color w:val="000000"/>
                <w:sz w:val="24"/>
                <w:szCs w:val="24"/>
              </w:rPr>
              <w:t xml:space="preserve">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264B94">
              <w:rPr>
                <w:bCs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264B94">
              <w:rPr>
                <w:bCs/>
                <w:color w:val="000000"/>
                <w:sz w:val="24"/>
                <w:szCs w:val="24"/>
              </w:rPr>
              <w:t xml:space="preserve"> веществ, пропагандирующих здоровый образ жизни и семейные ценности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CF885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>январь-</w:t>
            </w:r>
            <w:r w:rsidRPr="00264B94">
              <w:rPr>
                <w:color w:val="000000"/>
                <w:sz w:val="24"/>
                <w:szCs w:val="24"/>
              </w:rPr>
              <w:t>апрель 2025 г.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6D870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Глава МА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A1D86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 w:themeColor="text1"/>
                <w:sz w:val="24"/>
                <w:szCs w:val="24"/>
              </w:rPr>
              <w:t>6,</w:t>
            </w:r>
            <w:r w:rsidRPr="00264B94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8B798B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2977F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3AC059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bookmarkStart w:id="1" w:name="_GoBack1"/>
            <w:r w:rsidRPr="00264B94">
              <w:rPr>
                <w:color w:val="000000"/>
                <w:sz w:val="24"/>
                <w:szCs w:val="24"/>
              </w:rPr>
              <w:t xml:space="preserve">Выпуск листовок по теме профилактики </w:t>
            </w:r>
            <w:r w:rsidRPr="00264B94">
              <w:rPr>
                <w:bCs/>
                <w:color w:val="000000"/>
                <w:sz w:val="24"/>
                <w:szCs w:val="24"/>
              </w:rPr>
              <w:t xml:space="preserve">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264B94">
              <w:rPr>
                <w:bCs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264B94">
              <w:rPr>
                <w:bCs/>
                <w:color w:val="000000"/>
                <w:sz w:val="24"/>
                <w:szCs w:val="24"/>
              </w:rPr>
              <w:t xml:space="preserve"> веществ</w:t>
            </w:r>
            <w:bookmarkEnd w:id="1"/>
            <w:r w:rsidRPr="00264B94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64B94">
              <w:rPr>
                <w:color w:val="000000"/>
                <w:sz w:val="24"/>
                <w:szCs w:val="24"/>
              </w:rPr>
              <w:t>– 72 шт.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6CF1EEAC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</w:p>
        </w:tc>
      </w:tr>
      <w:tr w:rsidR="00264B94" w:rsidRPr="00264B94" w14:paraId="482F2BF9" w14:textId="77777777" w:rsidTr="00EA7037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E55C1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CC825" w14:textId="77777777" w:rsidR="00264B94" w:rsidRPr="00264B94" w:rsidRDefault="00264B94" w:rsidP="00EA7037">
            <w:pPr>
              <w:snapToGrid w:val="0"/>
              <w:spacing w:line="100" w:lineRule="atLeast"/>
              <w:rPr>
                <w:b/>
                <w:bCs/>
                <w:color w:val="000000"/>
                <w:sz w:val="24"/>
                <w:szCs w:val="24"/>
              </w:rPr>
            </w:pPr>
            <w:r w:rsidRPr="00264B94">
              <w:rPr>
                <w:b/>
                <w:bCs/>
                <w:color w:val="000000"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7172B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40C3C2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2BC20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64B94">
              <w:rPr>
                <w:b/>
                <w:bCs/>
                <w:color w:val="000000" w:themeColor="text1"/>
                <w:sz w:val="24"/>
                <w:szCs w:val="24"/>
              </w:rPr>
              <w:t>6,</w:t>
            </w:r>
            <w:r w:rsidRPr="00264B9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17D883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64B94">
              <w:rPr>
                <w:b/>
                <w:bCs/>
                <w:color w:val="000000" w:themeColor="text1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D9FEF7" w14:textId="77777777" w:rsidR="00264B94" w:rsidRPr="00264B94" w:rsidRDefault="00264B94" w:rsidP="00EA7037">
            <w:pPr>
              <w:snapToGrid w:val="0"/>
              <w:spacing w:line="100" w:lineRule="atLeast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264B94">
              <w:rPr>
                <w:b/>
                <w:bCs/>
                <w:color w:val="000000"/>
                <w:sz w:val="24"/>
                <w:szCs w:val="24"/>
              </w:rPr>
              <w:t>6,</w:t>
            </w:r>
            <w:r w:rsidRPr="00264B94">
              <w:rPr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740B8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14:paraId="651A9767" w14:textId="77777777" w:rsidR="00264B94" w:rsidRPr="00264B94" w:rsidRDefault="00264B94" w:rsidP="00EA7037">
            <w:pPr>
              <w:snapToGrid w:val="0"/>
              <w:spacing w:line="100" w:lineRule="atLeast"/>
              <w:rPr>
                <w:color w:val="000000"/>
                <w:sz w:val="24"/>
                <w:szCs w:val="24"/>
              </w:rPr>
            </w:pPr>
            <w:r w:rsidRPr="00264B94">
              <w:rPr>
                <w:rFonts w:eastAsia="Calibri"/>
                <w:b/>
                <w:sz w:val="24"/>
                <w:szCs w:val="24"/>
              </w:rPr>
              <w:t>».</w:t>
            </w:r>
          </w:p>
        </w:tc>
      </w:tr>
    </w:tbl>
    <w:p w14:paraId="54B6DC54" w14:textId="77777777" w:rsidR="00264B94" w:rsidRDefault="00264B94" w:rsidP="00264B94"/>
    <w:p w14:paraId="0818DC67" w14:textId="77777777" w:rsidR="00264B94" w:rsidRPr="002B3E6D" w:rsidRDefault="00264B94" w:rsidP="00B63238">
      <w:pPr>
        <w:jc w:val="both"/>
        <w:rPr>
          <w:sz w:val="24"/>
          <w:szCs w:val="24"/>
        </w:rPr>
      </w:pPr>
    </w:p>
    <w:sectPr w:rsidR="00264B94" w:rsidRPr="002B3E6D" w:rsidSect="00264B94">
      <w:pgSz w:w="16838" w:h="11906" w:orient="landscape"/>
      <w:pgMar w:top="1701" w:right="1134" w:bottom="851" w:left="1134" w:header="720" w:footer="720" w:gutter="0"/>
      <w:cols w:space="720"/>
      <w:docGrid w:linePitch="42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01B3BF" w14:textId="77777777" w:rsidR="00B35DAE" w:rsidRDefault="00B35DAE">
      <w:r>
        <w:separator/>
      </w:r>
    </w:p>
  </w:endnote>
  <w:endnote w:type="continuationSeparator" w:id="0">
    <w:p w14:paraId="7DAB1B84" w14:textId="77777777" w:rsidR="00B35DAE" w:rsidRDefault="00B35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C7E05" w14:textId="77777777" w:rsidR="00B35DAE" w:rsidRDefault="00B35DAE">
      <w:r>
        <w:separator/>
      </w:r>
    </w:p>
  </w:footnote>
  <w:footnote w:type="continuationSeparator" w:id="0">
    <w:p w14:paraId="3E62043C" w14:textId="77777777" w:rsidR="00B35DAE" w:rsidRDefault="00B35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A48BC"/>
    <w:multiLevelType w:val="singleLevel"/>
    <w:tmpl w:val="0DF261D4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">
    <w:nsid w:val="33A63794"/>
    <w:multiLevelType w:val="singleLevel"/>
    <w:tmpl w:val="B268ACB0"/>
    <w:lvl w:ilvl="0">
      <w:start w:val="5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5B982D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E3961F5"/>
    <w:multiLevelType w:val="singleLevel"/>
    <w:tmpl w:val="5E5AF9E4"/>
    <w:lvl w:ilvl="0">
      <w:start w:val="10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793B2A9E"/>
    <w:multiLevelType w:val="hybridMultilevel"/>
    <w:tmpl w:val="E0886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lvl w:ilvl="0">
        <w:start w:val="10"/>
        <w:numFmt w:val="decimal"/>
        <w:lvlText w:val="%1.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836"/>
    <w:rsid w:val="0000008C"/>
    <w:rsid w:val="00010C8A"/>
    <w:rsid w:val="00023E13"/>
    <w:rsid w:val="0002646C"/>
    <w:rsid w:val="00026C36"/>
    <w:rsid w:val="00027C9C"/>
    <w:rsid w:val="00034990"/>
    <w:rsid w:val="000405D6"/>
    <w:rsid w:val="0004381A"/>
    <w:rsid w:val="00045FD1"/>
    <w:rsid w:val="00046CA0"/>
    <w:rsid w:val="00050871"/>
    <w:rsid w:val="00054F72"/>
    <w:rsid w:val="000553BA"/>
    <w:rsid w:val="0005597E"/>
    <w:rsid w:val="00062252"/>
    <w:rsid w:val="00063595"/>
    <w:rsid w:val="00064199"/>
    <w:rsid w:val="0006697F"/>
    <w:rsid w:val="00066E2F"/>
    <w:rsid w:val="00072603"/>
    <w:rsid w:val="0007275F"/>
    <w:rsid w:val="00072B05"/>
    <w:rsid w:val="00075AC4"/>
    <w:rsid w:val="0008344B"/>
    <w:rsid w:val="0008436E"/>
    <w:rsid w:val="00086504"/>
    <w:rsid w:val="00090A80"/>
    <w:rsid w:val="00090CF4"/>
    <w:rsid w:val="00091C08"/>
    <w:rsid w:val="00094E72"/>
    <w:rsid w:val="00096910"/>
    <w:rsid w:val="000A7B63"/>
    <w:rsid w:val="000B02D3"/>
    <w:rsid w:val="000B481D"/>
    <w:rsid w:val="000B55C2"/>
    <w:rsid w:val="000B6658"/>
    <w:rsid w:val="000B6C1B"/>
    <w:rsid w:val="000B7CE1"/>
    <w:rsid w:val="000C3460"/>
    <w:rsid w:val="000C6125"/>
    <w:rsid w:val="000D4228"/>
    <w:rsid w:val="000D5B27"/>
    <w:rsid w:val="000E0285"/>
    <w:rsid w:val="000E1A70"/>
    <w:rsid w:val="000E1AE6"/>
    <w:rsid w:val="000E6423"/>
    <w:rsid w:val="000E7C2F"/>
    <w:rsid w:val="000F1988"/>
    <w:rsid w:val="000F60EC"/>
    <w:rsid w:val="00100108"/>
    <w:rsid w:val="001034E5"/>
    <w:rsid w:val="00105A6D"/>
    <w:rsid w:val="0010738E"/>
    <w:rsid w:val="00112418"/>
    <w:rsid w:val="0011297B"/>
    <w:rsid w:val="00114A1A"/>
    <w:rsid w:val="001165BA"/>
    <w:rsid w:val="0011683E"/>
    <w:rsid w:val="001229D6"/>
    <w:rsid w:val="00123B10"/>
    <w:rsid w:val="00125FB6"/>
    <w:rsid w:val="001265AE"/>
    <w:rsid w:val="00127C71"/>
    <w:rsid w:val="00134B7E"/>
    <w:rsid w:val="0013516E"/>
    <w:rsid w:val="00135DA8"/>
    <w:rsid w:val="0013649F"/>
    <w:rsid w:val="0014352D"/>
    <w:rsid w:val="00146BC7"/>
    <w:rsid w:val="00151298"/>
    <w:rsid w:val="00152D08"/>
    <w:rsid w:val="00154F6A"/>
    <w:rsid w:val="00161AC8"/>
    <w:rsid w:val="001626FF"/>
    <w:rsid w:val="001667E8"/>
    <w:rsid w:val="0017288B"/>
    <w:rsid w:val="001761B4"/>
    <w:rsid w:val="00176F90"/>
    <w:rsid w:val="00181FB5"/>
    <w:rsid w:val="00191581"/>
    <w:rsid w:val="001974B6"/>
    <w:rsid w:val="001977E0"/>
    <w:rsid w:val="001A070E"/>
    <w:rsid w:val="001A68D4"/>
    <w:rsid w:val="001B2A2B"/>
    <w:rsid w:val="001B4E1F"/>
    <w:rsid w:val="001B5B5A"/>
    <w:rsid w:val="001B6836"/>
    <w:rsid w:val="001C5A59"/>
    <w:rsid w:val="001D281D"/>
    <w:rsid w:val="001D6D2E"/>
    <w:rsid w:val="001E5042"/>
    <w:rsid w:val="001E7E32"/>
    <w:rsid w:val="001F0F95"/>
    <w:rsid w:val="001F3272"/>
    <w:rsid w:val="002004C4"/>
    <w:rsid w:val="002260DD"/>
    <w:rsid w:val="002278D1"/>
    <w:rsid w:val="0023117A"/>
    <w:rsid w:val="00231237"/>
    <w:rsid w:val="002343B7"/>
    <w:rsid w:val="00234F46"/>
    <w:rsid w:val="0023703E"/>
    <w:rsid w:val="00243E0D"/>
    <w:rsid w:val="002461C0"/>
    <w:rsid w:val="002462A5"/>
    <w:rsid w:val="002467B5"/>
    <w:rsid w:val="002471F5"/>
    <w:rsid w:val="002516D0"/>
    <w:rsid w:val="00251A49"/>
    <w:rsid w:val="00251F8A"/>
    <w:rsid w:val="0025354D"/>
    <w:rsid w:val="00262BD9"/>
    <w:rsid w:val="00263411"/>
    <w:rsid w:val="00264B94"/>
    <w:rsid w:val="00267016"/>
    <w:rsid w:val="00273B68"/>
    <w:rsid w:val="00274F86"/>
    <w:rsid w:val="0027681F"/>
    <w:rsid w:val="00276FD2"/>
    <w:rsid w:val="00277BE3"/>
    <w:rsid w:val="00283243"/>
    <w:rsid w:val="0028681F"/>
    <w:rsid w:val="0029122C"/>
    <w:rsid w:val="00294A9D"/>
    <w:rsid w:val="00295889"/>
    <w:rsid w:val="002973E7"/>
    <w:rsid w:val="002A2A89"/>
    <w:rsid w:val="002A5E9B"/>
    <w:rsid w:val="002B3E6D"/>
    <w:rsid w:val="002C407B"/>
    <w:rsid w:val="002C6254"/>
    <w:rsid w:val="002D0E99"/>
    <w:rsid w:val="002D11E4"/>
    <w:rsid w:val="002D2882"/>
    <w:rsid w:val="002D2C92"/>
    <w:rsid w:val="002D3713"/>
    <w:rsid w:val="002D42B1"/>
    <w:rsid w:val="002E353C"/>
    <w:rsid w:val="002E3B2C"/>
    <w:rsid w:val="002E580A"/>
    <w:rsid w:val="002E6F40"/>
    <w:rsid w:val="002F4E87"/>
    <w:rsid w:val="002F6050"/>
    <w:rsid w:val="00304850"/>
    <w:rsid w:val="00305264"/>
    <w:rsid w:val="00306F6D"/>
    <w:rsid w:val="0031078E"/>
    <w:rsid w:val="00313E6E"/>
    <w:rsid w:val="00314211"/>
    <w:rsid w:val="003269FA"/>
    <w:rsid w:val="003349ED"/>
    <w:rsid w:val="00344BE6"/>
    <w:rsid w:val="00345915"/>
    <w:rsid w:val="00346369"/>
    <w:rsid w:val="003477F5"/>
    <w:rsid w:val="0034783C"/>
    <w:rsid w:val="00347EB2"/>
    <w:rsid w:val="0035136C"/>
    <w:rsid w:val="00353577"/>
    <w:rsid w:val="00361223"/>
    <w:rsid w:val="00362550"/>
    <w:rsid w:val="00363A7D"/>
    <w:rsid w:val="003668F1"/>
    <w:rsid w:val="0037014F"/>
    <w:rsid w:val="00374CF9"/>
    <w:rsid w:val="00381BF9"/>
    <w:rsid w:val="00384883"/>
    <w:rsid w:val="0038586B"/>
    <w:rsid w:val="003859A1"/>
    <w:rsid w:val="0039139F"/>
    <w:rsid w:val="00392D4A"/>
    <w:rsid w:val="00394080"/>
    <w:rsid w:val="00394880"/>
    <w:rsid w:val="0039663A"/>
    <w:rsid w:val="003A0C05"/>
    <w:rsid w:val="003A5D10"/>
    <w:rsid w:val="003A7894"/>
    <w:rsid w:val="003B2DBA"/>
    <w:rsid w:val="003B3000"/>
    <w:rsid w:val="003B550D"/>
    <w:rsid w:val="003B6109"/>
    <w:rsid w:val="003C36D3"/>
    <w:rsid w:val="003C4C44"/>
    <w:rsid w:val="003D2012"/>
    <w:rsid w:val="003D43C2"/>
    <w:rsid w:val="003D6654"/>
    <w:rsid w:val="003E2162"/>
    <w:rsid w:val="003E754E"/>
    <w:rsid w:val="003E799F"/>
    <w:rsid w:val="003F08AC"/>
    <w:rsid w:val="003F172A"/>
    <w:rsid w:val="003F6FB9"/>
    <w:rsid w:val="00400A4E"/>
    <w:rsid w:val="00401E64"/>
    <w:rsid w:val="0040368D"/>
    <w:rsid w:val="004060D9"/>
    <w:rsid w:val="0040799B"/>
    <w:rsid w:val="0041104F"/>
    <w:rsid w:val="00412345"/>
    <w:rsid w:val="00415182"/>
    <w:rsid w:val="00416D9B"/>
    <w:rsid w:val="00420394"/>
    <w:rsid w:val="004249E2"/>
    <w:rsid w:val="004278FE"/>
    <w:rsid w:val="00432B71"/>
    <w:rsid w:val="00432CC0"/>
    <w:rsid w:val="00433BD9"/>
    <w:rsid w:val="00440FCB"/>
    <w:rsid w:val="0044185C"/>
    <w:rsid w:val="004459B4"/>
    <w:rsid w:val="00447620"/>
    <w:rsid w:val="004558A5"/>
    <w:rsid w:val="004638A2"/>
    <w:rsid w:val="004701E1"/>
    <w:rsid w:val="004725E3"/>
    <w:rsid w:val="004773B1"/>
    <w:rsid w:val="004810E0"/>
    <w:rsid w:val="00490CC0"/>
    <w:rsid w:val="004A5254"/>
    <w:rsid w:val="004A674D"/>
    <w:rsid w:val="004B02DB"/>
    <w:rsid w:val="004B06F3"/>
    <w:rsid w:val="004B33FA"/>
    <w:rsid w:val="004B3819"/>
    <w:rsid w:val="004B3D59"/>
    <w:rsid w:val="004B710C"/>
    <w:rsid w:val="004C0AD2"/>
    <w:rsid w:val="004C0F16"/>
    <w:rsid w:val="004C6310"/>
    <w:rsid w:val="004C7F5A"/>
    <w:rsid w:val="004D4A4C"/>
    <w:rsid w:val="004E6459"/>
    <w:rsid w:val="004E659B"/>
    <w:rsid w:val="004E7D65"/>
    <w:rsid w:val="004F31F9"/>
    <w:rsid w:val="00500B1B"/>
    <w:rsid w:val="00504736"/>
    <w:rsid w:val="00505E5F"/>
    <w:rsid w:val="005062B2"/>
    <w:rsid w:val="00511280"/>
    <w:rsid w:val="00512E53"/>
    <w:rsid w:val="0051316F"/>
    <w:rsid w:val="00513295"/>
    <w:rsid w:val="00520D38"/>
    <w:rsid w:val="00521532"/>
    <w:rsid w:val="005244A9"/>
    <w:rsid w:val="00525D7E"/>
    <w:rsid w:val="00530CA6"/>
    <w:rsid w:val="00531E5C"/>
    <w:rsid w:val="0054139C"/>
    <w:rsid w:val="0054288B"/>
    <w:rsid w:val="0055052E"/>
    <w:rsid w:val="00551C9C"/>
    <w:rsid w:val="0055577C"/>
    <w:rsid w:val="00555B7B"/>
    <w:rsid w:val="005576B7"/>
    <w:rsid w:val="0056027F"/>
    <w:rsid w:val="00560AA3"/>
    <w:rsid w:val="0056378E"/>
    <w:rsid w:val="0056694E"/>
    <w:rsid w:val="0056759D"/>
    <w:rsid w:val="00567D1D"/>
    <w:rsid w:val="00574DCF"/>
    <w:rsid w:val="00574F81"/>
    <w:rsid w:val="00575D80"/>
    <w:rsid w:val="005802CF"/>
    <w:rsid w:val="005827BF"/>
    <w:rsid w:val="00582D2F"/>
    <w:rsid w:val="00586BA2"/>
    <w:rsid w:val="005874E3"/>
    <w:rsid w:val="00592CCF"/>
    <w:rsid w:val="005A07B1"/>
    <w:rsid w:val="005A4380"/>
    <w:rsid w:val="005A66BB"/>
    <w:rsid w:val="005B058E"/>
    <w:rsid w:val="005B5639"/>
    <w:rsid w:val="005B6848"/>
    <w:rsid w:val="005B6F7D"/>
    <w:rsid w:val="005B7074"/>
    <w:rsid w:val="005B70A6"/>
    <w:rsid w:val="005C00B3"/>
    <w:rsid w:val="005C104B"/>
    <w:rsid w:val="005C1AC7"/>
    <w:rsid w:val="005C61AC"/>
    <w:rsid w:val="005C6E69"/>
    <w:rsid w:val="005C74C5"/>
    <w:rsid w:val="005D2B68"/>
    <w:rsid w:val="005E0085"/>
    <w:rsid w:val="005E2DBE"/>
    <w:rsid w:val="005E7399"/>
    <w:rsid w:val="005F06AE"/>
    <w:rsid w:val="005F4E6A"/>
    <w:rsid w:val="005F66A7"/>
    <w:rsid w:val="00603EC0"/>
    <w:rsid w:val="00605985"/>
    <w:rsid w:val="00605EE3"/>
    <w:rsid w:val="00606B54"/>
    <w:rsid w:val="00607D34"/>
    <w:rsid w:val="006104F8"/>
    <w:rsid w:val="00612356"/>
    <w:rsid w:val="00614497"/>
    <w:rsid w:val="0061463F"/>
    <w:rsid w:val="00620A21"/>
    <w:rsid w:val="0062355E"/>
    <w:rsid w:val="00623EA2"/>
    <w:rsid w:val="00624941"/>
    <w:rsid w:val="00633A8A"/>
    <w:rsid w:val="00634255"/>
    <w:rsid w:val="00635FEB"/>
    <w:rsid w:val="00636DF2"/>
    <w:rsid w:val="00637BC9"/>
    <w:rsid w:val="00640A83"/>
    <w:rsid w:val="006435A2"/>
    <w:rsid w:val="00655184"/>
    <w:rsid w:val="0065599D"/>
    <w:rsid w:val="006622E6"/>
    <w:rsid w:val="00667423"/>
    <w:rsid w:val="00672B8E"/>
    <w:rsid w:val="00672E8D"/>
    <w:rsid w:val="00675106"/>
    <w:rsid w:val="00677376"/>
    <w:rsid w:val="00687F27"/>
    <w:rsid w:val="00690D88"/>
    <w:rsid w:val="00691375"/>
    <w:rsid w:val="00691A40"/>
    <w:rsid w:val="006A36FB"/>
    <w:rsid w:val="006A4913"/>
    <w:rsid w:val="006A6A5F"/>
    <w:rsid w:val="006A7415"/>
    <w:rsid w:val="006B19C9"/>
    <w:rsid w:val="006B209A"/>
    <w:rsid w:val="006B5CEE"/>
    <w:rsid w:val="006B6B7B"/>
    <w:rsid w:val="006C343D"/>
    <w:rsid w:val="006C50E8"/>
    <w:rsid w:val="006D2809"/>
    <w:rsid w:val="006D654C"/>
    <w:rsid w:val="006D6D59"/>
    <w:rsid w:val="006E18B6"/>
    <w:rsid w:val="006E5247"/>
    <w:rsid w:val="006E6DD7"/>
    <w:rsid w:val="006F1BA6"/>
    <w:rsid w:val="006F36D2"/>
    <w:rsid w:val="006F5FB3"/>
    <w:rsid w:val="006F6558"/>
    <w:rsid w:val="00700651"/>
    <w:rsid w:val="007010AF"/>
    <w:rsid w:val="007057EA"/>
    <w:rsid w:val="0070638A"/>
    <w:rsid w:val="007074BA"/>
    <w:rsid w:val="007074BF"/>
    <w:rsid w:val="00711522"/>
    <w:rsid w:val="00711985"/>
    <w:rsid w:val="007174EE"/>
    <w:rsid w:val="0072290E"/>
    <w:rsid w:val="007233FB"/>
    <w:rsid w:val="00723633"/>
    <w:rsid w:val="007255ED"/>
    <w:rsid w:val="00731F4B"/>
    <w:rsid w:val="00735A5F"/>
    <w:rsid w:val="00736290"/>
    <w:rsid w:val="007377FF"/>
    <w:rsid w:val="0074131A"/>
    <w:rsid w:val="00741F57"/>
    <w:rsid w:val="0074256E"/>
    <w:rsid w:val="0074660C"/>
    <w:rsid w:val="00747D40"/>
    <w:rsid w:val="00752999"/>
    <w:rsid w:val="00757777"/>
    <w:rsid w:val="0077172A"/>
    <w:rsid w:val="00773B13"/>
    <w:rsid w:val="00774F51"/>
    <w:rsid w:val="00775071"/>
    <w:rsid w:val="00780A19"/>
    <w:rsid w:val="0078230E"/>
    <w:rsid w:val="00784600"/>
    <w:rsid w:val="007873BF"/>
    <w:rsid w:val="00790518"/>
    <w:rsid w:val="007915A8"/>
    <w:rsid w:val="00796A6B"/>
    <w:rsid w:val="007A3A91"/>
    <w:rsid w:val="007A46F9"/>
    <w:rsid w:val="007B251C"/>
    <w:rsid w:val="007B5987"/>
    <w:rsid w:val="007C2E9D"/>
    <w:rsid w:val="007C34A7"/>
    <w:rsid w:val="007C4383"/>
    <w:rsid w:val="007D1451"/>
    <w:rsid w:val="007D4AB3"/>
    <w:rsid w:val="007D4F3D"/>
    <w:rsid w:val="007D5431"/>
    <w:rsid w:val="007D74B2"/>
    <w:rsid w:val="007E46E2"/>
    <w:rsid w:val="007E778B"/>
    <w:rsid w:val="007E7AEA"/>
    <w:rsid w:val="007F0A8D"/>
    <w:rsid w:val="007F33CA"/>
    <w:rsid w:val="007F350F"/>
    <w:rsid w:val="00801896"/>
    <w:rsid w:val="00803D8D"/>
    <w:rsid w:val="00804849"/>
    <w:rsid w:val="00806172"/>
    <w:rsid w:val="00806B89"/>
    <w:rsid w:val="00807807"/>
    <w:rsid w:val="00810373"/>
    <w:rsid w:val="00811187"/>
    <w:rsid w:val="0081131D"/>
    <w:rsid w:val="0081291E"/>
    <w:rsid w:val="00814042"/>
    <w:rsid w:val="00823347"/>
    <w:rsid w:val="008249D6"/>
    <w:rsid w:val="00824D8D"/>
    <w:rsid w:val="00830E5D"/>
    <w:rsid w:val="00832001"/>
    <w:rsid w:val="0083258E"/>
    <w:rsid w:val="00833005"/>
    <w:rsid w:val="00833334"/>
    <w:rsid w:val="00833FE4"/>
    <w:rsid w:val="00834568"/>
    <w:rsid w:val="00834A72"/>
    <w:rsid w:val="00834DDA"/>
    <w:rsid w:val="00835E2C"/>
    <w:rsid w:val="00837D30"/>
    <w:rsid w:val="0084111C"/>
    <w:rsid w:val="008419FF"/>
    <w:rsid w:val="008437C2"/>
    <w:rsid w:val="00844CB1"/>
    <w:rsid w:val="008473AB"/>
    <w:rsid w:val="008550E5"/>
    <w:rsid w:val="00861354"/>
    <w:rsid w:val="00862187"/>
    <w:rsid w:val="008627CA"/>
    <w:rsid w:val="00862AF1"/>
    <w:rsid w:val="008637F4"/>
    <w:rsid w:val="008679F3"/>
    <w:rsid w:val="0087203D"/>
    <w:rsid w:val="00874079"/>
    <w:rsid w:val="00880AA2"/>
    <w:rsid w:val="008826F0"/>
    <w:rsid w:val="00884911"/>
    <w:rsid w:val="00884FF8"/>
    <w:rsid w:val="00885A93"/>
    <w:rsid w:val="00890C0A"/>
    <w:rsid w:val="00892E86"/>
    <w:rsid w:val="00893ABE"/>
    <w:rsid w:val="00895DAA"/>
    <w:rsid w:val="00897D33"/>
    <w:rsid w:val="008A38D0"/>
    <w:rsid w:val="008A46BB"/>
    <w:rsid w:val="008B073C"/>
    <w:rsid w:val="008B24D9"/>
    <w:rsid w:val="008B388D"/>
    <w:rsid w:val="008B72BE"/>
    <w:rsid w:val="008C3238"/>
    <w:rsid w:val="008D1C0E"/>
    <w:rsid w:val="008D4306"/>
    <w:rsid w:val="008D7126"/>
    <w:rsid w:val="008E581C"/>
    <w:rsid w:val="008E5A1F"/>
    <w:rsid w:val="008F0D8B"/>
    <w:rsid w:val="008F4E76"/>
    <w:rsid w:val="00901789"/>
    <w:rsid w:val="00905207"/>
    <w:rsid w:val="00905515"/>
    <w:rsid w:val="00914A16"/>
    <w:rsid w:val="00915DDE"/>
    <w:rsid w:val="0091722D"/>
    <w:rsid w:val="009241C4"/>
    <w:rsid w:val="009302B8"/>
    <w:rsid w:val="00933A4E"/>
    <w:rsid w:val="00934372"/>
    <w:rsid w:val="00935196"/>
    <w:rsid w:val="009369DB"/>
    <w:rsid w:val="00940906"/>
    <w:rsid w:val="00942228"/>
    <w:rsid w:val="009425DD"/>
    <w:rsid w:val="00944A86"/>
    <w:rsid w:val="00946438"/>
    <w:rsid w:val="00947E46"/>
    <w:rsid w:val="00950E40"/>
    <w:rsid w:val="00952E22"/>
    <w:rsid w:val="00953FE9"/>
    <w:rsid w:val="00955563"/>
    <w:rsid w:val="00964844"/>
    <w:rsid w:val="009666F8"/>
    <w:rsid w:val="00967D0C"/>
    <w:rsid w:val="009704D9"/>
    <w:rsid w:val="0097109B"/>
    <w:rsid w:val="009746DE"/>
    <w:rsid w:val="009772D1"/>
    <w:rsid w:val="00985738"/>
    <w:rsid w:val="00994E8C"/>
    <w:rsid w:val="00996553"/>
    <w:rsid w:val="009A015E"/>
    <w:rsid w:val="009A4D2C"/>
    <w:rsid w:val="009B1C71"/>
    <w:rsid w:val="009B22C5"/>
    <w:rsid w:val="009B4D3C"/>
    <w:rsid w:val="009C12C8"/>
    <w:rsid w:val="009C1D2A"/>
    <w:rsid w:val="009C2D43"/>
    <w:rsid w:val="009C335A"/>
    <w:rsid w:val="009C3853"/>
    <w:rsid w:val="009C4DBE"/>
    <w:rsid w:val="009C50D2"/>
    <w:rsid w:val="009C70D5"/>
    <w:rsid w:val="009D1367"/>
    <w:rsid w:val="009D4C2C"/>
    <w:rsid w:val="009D5591"/>
    <w:rsid w:val="009E2E66"/>
    <w:rsid w:val="009F2A18"/>
    <w:rsid w:val="009F6163"/>
    <w:rsid w:val="00A018B2"/>
    <w:rsid w:val="00A01D9C"/>
    <w:rsid w:val="00A177A0"/>
    <w:rsid w:val="00A214F7"/>
    <w:rsid w:val="00A22C98"/>
    <w:rsid w:val="00A231C6"/>
    <w:rsid w:val="00A23A16"/>
    <w:rsid w:val="00A24FAE"/>
    <w:rsid w:val="00A2556D"/>
    <w:rsid w:val="00A33747"/>
    <w:rsid w:val="00A35E21"/>
    <w:rsid w:val="00A37E44"/>
    <w:rsid w:val="00A44FE6"/>
    <w:rsid w:val="00A46E50"/>
    <w:rsid w:val="00A472F2"/>
    <w:rsid w:val="00A5286C"/>
    <w:rsid w:val="00A57D4E"/>
    <w:rsid w:val="00A604C8"/>
    <w:rsid w:val="00A6421F"/>
    <w:rsid w:val="00A64A1D"/>
    <w:rsid w:val="00A7084A"/>
    <w:rsid w:val="00A76AB2"/>
    <w:rsid w:val="00A81FE2"/>
    <w:rsid w:val="00A83FBE"/>
    <w:rsid w:val="00A91C61"/>
    <w:rsid w:val="00A92203"/>
    <w:rsid w:val="00A942AA"/>
    <w:rsid w:val="00A97560"/>
    <w:rsid w:val="00AA0652"/>
    <w:rsid w:val="00AA1DE5"/>
    <w:rsid w:val="00AA394A"/>
    <w:rsid w:val="00AA53F5"/>
    <w:rsid w:val="00AA5DCC"/>
    <w:rsid w:val="00AB0047"/>
    <w:rsid w:val="00AB02AC"/>
    <w:rsid w:val="00AB0A40"/>
    <w:rsid w:val="00AB1D70"/>
    <w:rsid w:val="00AB38A5"/>
    <w:rsid w:val="00AB5ECB"/>
    <w:rsid w:val="00AB6169"/>
    <w:rsid w:val="00AB7160"/>
    <w:rsid w:val="00AC0A24"/>
    <w:rsid w:val="00AD118C"/>
    <w:rsid w:val="00AD436F"/>
    <w:rsid w:val="00AD7773"/>
    <w:rsid w:val="00AD7DFC"/>
    <w:rsid w:val="00AE0532"/>
    <w:rsid w:val="00AE0E5E"/>
    <w:rsid w:val="00AE4114"/>
    <w:rsid w:val="00AF5565"/>
    <w:rsid w:val="00AF6111"/>
    <w:rsid w:val="00B07547"/>
    <w:rsid w:val="00B07E1B"/>
    <w:rsid w:val="00B17736"/>
    <w:rsid w:val="00B17FE3"/>
    <w:rsid w:val="00B22CCB"/>
    <w:rsid w:val="00B24936"/>
    <w:rsid w:val="00B2723A"/>
    <w:rsid w:val="00B31992"/>
    <w:rsid w:val="00B319D2"/>
    <w:rsid w:val="00B3275E"/>
    <w:rsid w:val="00B331F2"/>
    <w:rsid w:val="00B343F3"/>
    <w:rsid w:val="00B35DAE"/>
    <w:rsid w:val="00B37C8A"/>
    <w:rsid w:val="00B41996"/>
    <w:rsid w:val="00B42256"/>
    <w:rsid w:val="00B42364"/>
    <w:rsid w:val="00B42F53"/>
    <w:rsid w:val="00B44F1F"/>
    <w:rsid w:val="00B45A0A"/>
    <w:rsid w:val="00B46EF4"/>
    <w:rsid w:val="00B504C0"/>
    <w:rsid w:val="00B5163B"/>
    <w:rsid w:val="00B5182E"/>
    <w:rsid w:val="00B51D24"/>
    <w:rsid w:val="00B51EC3"/>
    <w:rsid w:val="00B564F9"/>
    <w:rsid w:val="00B61ED6"/>
    <w:rsid w:val="00B62887"/>
    <w:rsid w:val="00B63238"/>
    <w:rsid w:val="00B83520"/>
    <w:rsid w:val="00B871E8"/>
    <w:rsid w:val="00B8725B"/>
    <w:rsid w:val="00B9333D"/>
    <w:rsid w:val="00B95BC8"/>
    <w:rsid w:val="00BA28E3"/>
    <w:rsid w:val="00BB5019"/>
    <w:rsid w:val="00BC28FB"/>
    <w:rsid w:val="00BD5E6C"/>
    <w:rsid w:val="00BE04DA"/>
    <w:rsid w:val="00BE20FC"/>
    <w:rsid w:val="00BE3603"/>
    <w:rsid w:val="00BE3C7B"/>
    <w:rsid w:val="00BE6C60"/>
    <w:rsid w:val="00BE7EB6"/>
    <w:rsid w:val="00BF147F"/>
    <w:rsid w:val="00BF3E24"/>
    <w:rsid w:val="00BF7FCF"/>
    <w:rsid w:val="00C002F6"/>
    <w:rsid w:val="00C01F31"/>
    <w:rsid w:val="00C0209D"/>
    <w:rsid w:val="00C0720E"/>
    <w:rsid w:val="00C07337"/>
    <w:rsid w:val="00C11646"/>
    <w:rsid w:val="00C167A8"/>
    <w:rsid w:val="00C16DE0"/>
    <w:rsid w:val="00C16DFE"/>
    <w:rsid w:val="00C215C4"/>
    <w:rsid w:val="00C21BFF"/>
    <w:rsid w:val="00C21EC4"/>
    <w:rsid w:val="00C21FCE"/>
    <w:rsid w:val="00C25E13"/>
    <w:rsid w:val="00C262B7"/>
    <w:rsid w:val="00C275D8"/>
    <w:rsid w:val="00C300FD"/>
    <w:rsid w:val="00C32FDB"/>
    <w:rsid w:val="00C40028"/>
    <w:rsid w:val="00C40F45"/>
    <w:rsid w:val="00C52752"/>
    <w:rsid w:val="00C53545"/>
    <w:rsid w:val="00C541C7"/>
    <w:rsid w:val="00C57116"/>
    <w:rsid w:val="00C615F4"/>
    <w:rsid w:val="00C650A1"/>
    <w:rsid w:val="00C71426"/>
    <w:rsid w:val="00C73D23"/>
    <w:rsid w:val="00C765A0"/>
    <w:rsid w:val="00C835AF"/>
    <w:rsid w:val="00C837F0"/>
    <w:rsid w:val="00C84D45"/>
    <w:rsid w:val="00C85257"/>
    <w:rsid w:val="00C85818"/>
    <w:rsid w:val="00C90E6B"/>
    <w:rsid w:val="00C9228C"/>
    <w:rsid w:val="00C93965"/>
    <w:rsid w:val="00C94106"/>
    <w:rsid w:val="00CA0FF8"/>
    <w:rsid w:val="00CA1C86"/>
    <w:rsid w:val="00CA3344"/>
    <w:rsid w:val="00CA7FA2"/>
    <w:rsid w:val="00CB1007"/>
    <w:rsid w:val="00CB1821"/>
    <w:rsid w:val="00CB7597"/>
    <w:rsid w:val="00CB7F4C"/>
    <w:rsid w:val="00CC3D87"/>
    <w:rsid w:val="00CC4603"/>
    <w:rsid w:val="00CC68A5"/>
    <w:rsid w:val="00CC73BE"/>
    <w:rsid w:val="00CD1ABF"/>
    <w:rsid w:val="00CD2A70"/>
    <w:rsid w:val="00CE0976"/>
    <w:rsid w:val="00CE573D"/>
    <w:rsid w:val="00CE6732"/>
    <w:rsid w:val="00CF0DCB"/>
    <w:rsid w:val="00CF21FE"/>
    <w:rsid w:val="00CF3526"/>
    <w:rsid w:val="00CF55E2"/>
    <w:rsid w:val="00D010EC"/>
    <w:rsid w:val="00D01BDC"/>
    <w:rsid w:val="00D03CD0"/>
    <w:rsid w:val="00D04290"/>
    <w:rsid w:val="00D0542D"/>
    <w:rsid w:val="00D10B5B"/>
    <w:rsid w:val="00D10C82"/>
    <w:rsid w:val="00D158A0"/>
    <w:rsid w:val="00D16F97"/>
    <w:rsid w:val="00D17D42"/>
    <w:rsid w:val="00D17E14"/>
    <w:rsid w:val="00D25FB9"/>
    <w:rsid w:val="00D316AF"/>
    <w:rsid w:val="00D31BA1"/>
    <w:rsid w:val="00D32EF2"/>
    <w:rsid w:val="00D33FBD"/>
    <w:rsid w:val="00D42174"/>
    <w:rsid w:val="00D43F23"/>
    <w:rsid w:val="00D57251"/>
    <w:rsid w:val="00D577CF"/>
    <w:rsid w:val="00D66763"/>
    <w:rsid w:val="00D671CB"/>
    <w:rsid w:val="00D76C88"/>
    <w:rsid w:val="00D77B31"/>
    <w:rsid w:val="00D85AC4"/>
    <w:rsid w:val="00D87A27"/>
    <w:rsid w:val="00D95EFC"/>
    <w:rsid w:val="00D96328"/>
    <w:rsid w:val="00D97841"/>
    <w:rsid w:val="00DA04FC"/>
    <w:rsid w:val="00DA11B1"/>
    <w:rsid w:val="00DA1B13"/>
    <w:rsid w:val="00DA2BD8"/>
    <w:rsid w:val="00DA4688"/>
    <w:rsid w:val="00DA67B4"/>
    <w:rsid w:val="00DB3005"/>
    <w:rsid w:val="00DC53FC"/>
    <w:rsid w:val="00DC597E"/>
    <w:rsid w:val="00DD44F0"/>
    <w:rsid w:val="00DD6704"/>
    <w:rsid w:val="00DE3D0D"/>
    <w:rsid w:val="00DF0426"/>
    <w:rsid w:val="00DF0C0F"/>
    <w:rsid w:val="00DF0E10"/>
    <w:rsid w:val="00DF6062"/>
    <w:rsid w:val="00DF6BBC"/>
    <w:rsid w:val="00E00B5B"/>
    <w:rsid w:val="00E01AED"/>
    <w:rsid w:val="00E0217C"/>
    <w:rsid w:val="00E11E93"/>
    <w:rsid w:val="00E156AB"/>
    <w:rsid w:val="00E170FB"/>
    <w:rsid w:val="00E17A0B"/>
    <w:rsid w:val="00E260FF"/>
    <w:rsid w:val="00E26F8C"/>
    <w:rsid w:val="00E3013C"/>
    <w:rsid w:val="00E31121"/>
    <w:rsid w:val="00E31B1C"/>
    <w:rsid w:val="00E43094"/>
    <w:rsid w:val="00E44507"/>
    <w:rsid w:val="00E52AEF"/>
    <w:rsid w:val="00E53023"/>
    <w:rsid w:val="00E5455D"/>
    <w:rsid w:val="00E54B85"/>
    <w:rsid w:val="00E563A7"/>
    <w:rsid w:val="00E57B19"/>
    <w:rsid w:val="00E60C27"/>
    <w:rsid w:val="00E658D2"/>
    <w:rsid w:val="00E7322C"/>
    <w:rsid w:val="00E761FC"/>
    <w:rsid w:val="00E81237"/>
    <w:rsid w:val="00E82E71"/>
    <w:rsid w:val="00E833B3"/>
    <w:rsid w:val="00E91205"/>
    <w:rsid w:val="00E914BB"/>
    <w:rsid w:val="00E97C3F"/>
    <w:rsid w:val="00EA2D03"/>
    <w:rsid w:val="00EA5F53"/>
    <w:rsid w:val="00EA64B5"/>
    <w:rsid w:val="00EB283B"/>
    <w:rsid w:val="00EB3368"/>
    <w:rsid w:val="00EB392F"/>
    <w:rsid w:val="00EC4D8F"/>
    <w:rsid w:val="00EC4F82"/>
    <w:rsid w:val="00ED01A6"/>
    <w:rsid w:val="00ED0DAF"/>
    <w:rsid w:val="00ED4FFF"/>
    <w:rsid w:val="00ED6D54"/>
    <w:rsid w:val="00ED7A20"/>
    <w:rsid w:val="00EE34F5"/>
    <w:rsid w:val="00EE4CB9"/>
    <w:rsid w:val="00EE4FD9"/>
    <w:rsid w:val="00EE5836"/>
    <w:rsid w:val="00EE6DBA"/>
    <w:rsid w:val="00EF145F"/>
    <w:rsid w:val="00EF5FF6"/>
    <w:rsid w:val="00F007FE"/>
    <w:rsid w:val="00F02C55"/>
    <w:rsid w:val="00F05348"/>
    <w:rsid w:val="00F11ACB"/>
    <w:rsid w:val="00F150E2"/>
    <w:rsid w:val="00F15B85"/>
    <w:rsid w:val="00F15E79"/>
    <w:rsid w:val="00F20A6D"/>
    <w:rsid w:val="00F221E9"/>
    <w:rsid w:val="00F22BC7"/>
    <w:rsid w:val="00F23264"/>
    <w:rsid w:val="00F23C36"/>
    <w:rsid w:val="00F31F64"/>
    <w:rsid w:val="00F32A02"/>
    <w:rsid w:val="00F446EE"/>
    <w:rsid w:val="00F4585F"/>
    <w:rsid w:val="00F465F3"/>
    <w:rsid w:val="00F468EA"/>
    <w:rsid w:val="00F4734D"/>
    <w:rsid w:val="00F516CB"/>
    <w:rsid w:val="00F51A8E"/>
    <w:rsid w:val="00F51CA3"/>
    <w:rsid w:val="00F52F22"/>
    <w:rsid w:val="00F5549C"/>
    <w:rsid w:val="00F57EC8"/>
    <w:rsid w:val="00F6222A"/>
    <w:rsid w:val="00F65BCA"/>
    <w:rsid w:val="00F6791B"/>
    <w:rsid w:val="00F67A79"/>
    <w:rsid w:val="00F7438F"/>
    <w:rsid w:val="00F746CA"/>
    <w:rsid w:val="00F80E33"/>
    <w:rsid w:val="00F81394"/>
    <w:rsid w:val="00F818A5"/>
    <w:rsid w:val="00F82876"/>
    <w:rsid w:val="00F83690"/>
    <w:rsid w:val="00F84BB6"/>
    <w:rsid w:val="00F862EE"/>
    <w:rsid w:val="00F8659D"/>
    <w:rsid w:val="00F9052C"/>
    <w:rsid w:val="00F96A6A"/>
    <w:rsid w:val="00FA3920"/>
    <w:rsid w:val="00FA4082"/>
    <w:rsid w:val="00FB0769"/>
    <w:rsid w:val="00FB27D4"/>
    <w:rsid w:val="00FC051C"/>
    <w:rsid w:val="00FC3F6C"/>
    <w:rsid w:val="00FC4CFE"/>
    <w:rsid w:val="00FD00AC"/>
    <w:rsid w:val="00FD5698"/>
    <w:rsid w:val="00FD6E84"/>
    <w:rsid w:val="00FE03F4"/>
    <w:rsid w:val="00FE058D"/>
    <w:rsid w:val="00FE6F54"/>
    <w:rsid w:val="00FF01DE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9020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05"/>
    <w:pPr>
      <w:autoSpaceDE w:val="0"/>
      <w:autoSpaceDN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0"/>
    <w:qFormat/>
    <w:rsid w:val="006E5247"/>
    <w:pPr>
      <w:keepNext/>
      <w:autoSpaceDE/>
      <w:autoSpaceDN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DB3005"/>
  </w:style>
  <w:style w:type="character" w:customStyle="1" w:styleId="a8">
    <w:name w:val="Текст сноски Знак"/>
    <w:link w:val="a7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DB3005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D00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D00AC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A37E44"/>
    <w:pPr>
      <w:widowControl w:val="0"/>
      <w:suppressLineNumbers/>
      <w:suppressAutoHyphens/>
      <w:autoSpaceDE/>
      <w:autoSpaceDN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link w:val="2"/>
    <w:rsid w:val="006E5247"/>
    <w:rPr>
      <w:rFonts w:ascii="Times New Roman" w:hAnsi="Times New Roman"/>
      <w:b/>
      <w:sz w:val="24"/>
    </w:rPr>
  </w:style>
  <w:style w:type="paragraph" w:styleId="ad">
    <w:name w:val="Subtitle"/>
    <w:basedOn w:val="a"/>
    <w:link w:val="ae"/>
    <w:qFormat/>
    <w:rsid w:val="006E5247"/>
    <w:pPr>
      <w:autoSpaceDE/>
      <w:autoSpaceDN/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e">
    <w:name w:val="Подзаголовок Знак"/>
    <w:link w:val="ad"/>
    <w:rsid w:val="006E5247"/>
    <w:rPr>
      <w:rFonts w:ascii="Arial" w:hAnsi="Arial"/>
      <w:sz w:val="24"/>
    </w:rPr>
  </w:style>
  <w:style w:type="paragraph" w:styleId="af">
    <w:name w:val="Body Text"/>
    <w:basedOn w:val="a"/>
    <w:link w:val="af0"/>
    <w:rsid w:val="006E5247"/>
    <w:pPr>
      <w:autoSpaceDE/>
      <w:autoSpaceDN/>
    </w:pPr>
    <w:rPr>
      <w:sz w:val="28"/>
    </w:rPr>
  </w:style>
  <w:style w:type="character" w:customStyle="1" w:styleId="af0">
    <w:name w:val="Основной текст Знак"/>
    <w:link w:val="af"/>
    <w:rsid w:val="006E5247"/>
    <w:rPr>
      <w:rFonts w:ascii="Times New Roman" w:hAnsi="Times New Roman"/>
      <w:sz w:val="28"/>
    </w:rPr>
  </w:style>
  <w:style w:type="paragraph" w:styleId="af1">
    <w:name w:val="List Paragraph"/>
    <w:basedOn w:val="a"/>
    <w:uiPriority w:val="34"/>
    <w:qFormat/>
    <w:rsid w:val="009C335A"/>
    <w:pPr>
      <w:ind w:left="720"/>
      <w:contextualSpacing/>
    </w:pPr>
  </w:style>
  <w:style w:type="character" w:styleId="af2">
    <w:name w:val="Hyperlink"/>
    <w:uiPriority w:val="99"/>
    <w:unhideWhenUsed/>
    <w:rsid w:val="00CD2A70"/>
    <w:rPr>
      <w:color w:val="0000FF"/>
      <w:u w:val="single"/>
    </w:rPr>
  </w:style>
  <w:style w:type="paragraph" w:customStyle="1" w:styleId="1">
    <w:name w:val="Заголовок1"/>
    <w:basedOn w:val="a"/>
    <w:rsid w:val="00CD2A7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1"/>
    <w:uiPriority w:val="59"/>
    <w:rsid w:val="00B51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CC68A5"/>
    <w:pPr>
      <w:suppressAutoHyphens/>
      <w:autoSpaceDE/>
      <w:autoSpaceDN/>
      <w:spacing w:before="28" w:after="28" w:line="100" w:lineRule="atLeast"/>
    </w:pPr>
    <w:rPr>
      <w:rFonts w:cs="Mangal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901789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05"/>
    <w:pPr>
      <w:autoSpaceDE w:val="0"/>
      <w:autoSpaceDN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0"/>
    <w:qFormat/>
    <w:rsid w:val="006E5247"/>
    <w:pPr>
      <w:keepNext/>
      <w:autoSpaceDE/>
      <w:autoSpaceDN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DB3005"/>
  </w:style>
  <w:style w:type="character" w:customStyle="1" w:styleId="a8">
    <w:name w:val="Текст сноски Знак"/>
    <w:link w:val="a7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DB3005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D00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D00AC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A37E44"/>
    <w:pPr>
      <w:widowControl w:val="0"/>
      <w:suppressLineNumbers/>
      <w:suppressAutoHyphens/>
      <w:autoSpaceDE/>
      <w:autoSpaceDN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link w:val="2"/>
    <w:rsid w:val="006E5247"/>
    <w:rPr>
      <w:rFonts w:ascii="Times New Roman" w:hAnsi="Times New Roman"/>
      <w:b/>
      <w:sz w:val="24"/>
    </w:rPr>
  </w:style>
  <w:style w:type="paragraph" w:styleId="ad">
    <w:name w:val="Subtitle"/>
    <w:basedOn w:val="a"/>
    <w:link w:val="ae"/>
    <w:qFormat/>
    <w:rsid w:val="006E5247"/>
    <w:pPr>
      <w:autoSpaceDE/>
      <w:autoSpaceDN/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e">
    <w:name w:val="Подзаголовок Знак"/>
    <w:link w:val="ad"/>
    <w:rsid w:val="006E5247"/>
    <w:rPr>
      <w:rFonts w:ascii="Arial" w:hAnsi="Arial"/>
      <w:sz w:val="24"/>
    </w:rPr>
  </w:style>
  <w:style w:type="paragraph" w:styleId="af">
    <w:name w:val="Body Text"/>
    <w:basedOn w:val="a"/>
    <w:link w:val="af0"/>
    <w:rsid w:val="006E5247"/>
    <w:pPr>
      <w:autoSpaceDE/>
      <w:autoSpaceDN/>
    </w:pPr>
    <w:rPr>
      <w:sz w:val="28"/>
    </w:rPr>
  </w:style>
  <w:style w:type="character" w:customStyle="1" w:styleId="af0">
    <w:name w:val="Основной текст Знак"/>
    <w:link w:val="af"/>
    <w:rsid w:val="006E5247"/>
    <w:rPr>
      <w:rFonts w:ascii="Times New Roman" w:hAnsi="Times New Roman"/>
      <w:sz w:val="28"/>
    </w:rPr>
  </w:style>
  <w:style w:type="paragraph" w:styleId="af1">
    <w:name w:val="List Paragraph"/>
    <w:basedOn w:val="a"/>
    <w:uiPriority w:val="34"/>
    <w:qFormat/>
    <w:rsid w:val="009C335A"/>
    <w:pPr>
      <w:ind w:left="720"/>
      <w:contextualSpacing/>
    </w:pPr>
  </w:style>
  <w:style w:type="character" w:styleId="af2">
    <w:name w:val="Hyperlink"/>
    <w:uiPriority w:val="99"/>
    <w:unhideWhenUsed/>
    <w:rsid w:val="00CD2A70"/>
    <w:rPr>
      <w:color w:val="0000FF"/>
      <w:u w:val="single"/>
    </w:rPr>
  </w:style>
  <w:style w:type="paragraph" w:customStyle="1" w:styleId="1">
    <w:name w:val="Заголовок1"/>
    <w:basedOn w:val="a"/>
    <w:rsid w:val="00CD2A7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1"/>
    <w:uiPriority w:val="59"/>
    <w:rsid w:val="00B51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CC68A5"/>
    <w:pPr>
      <w:suppressAutoHyphens/>
      <w:autoSpaceDE/>
      <w:autoSpaceDN/>
      <w:spacing w:before="28" w:after="28" w:line="100" w:lineRule="atLeast"/>
    </w:pPr>
    <w:rPr>
      <w:rFonts w:cs="Mangal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901789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7EE9F-1E5C-47BB-ACD7-2A6B86492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8644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Ирина</cp:lastModifiedBy>
  <cp:revision>2</cp:revision>
  <cp:lastPrinted>2025-03-24T13:52:00Z</cp:lastPrinted>
  <dcterms:created xsi:type="dcterms:W3CDTF">2025-03-31T14:05:00Z</dcterms:created>
  <dcterms:modified xsi:type="dcterms:W3CDTF">2025-03-31T14:05:00Z</dcterms:modified>
</cp:coreProperties>
</file>